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8E03F2">
        <w:trPr>
          <w:trHeight w:val="1408"/>
        </w:trPr>
        <w:tc>
          <w:tcPr>
            <w:tcW w:w="10627" w:type="dxa"/>
            <w:gridSpan w:val="3"/>
            <w:shd w:val="clear" w:color="auto" w:fill="C0C0C0"/>
          </w:tcPr>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Little </w:t>
            </w:r>
            <w:proofErr w:type="spellStart"/>
            <w:r w:rsidRPr="009A7A54">
              <w:rPr>
                <w:rFonts w:ascii="Arial" w:eastAsia="Times New Roman" w:hAnsi="Arial" w:cs="Arial"/>
                <w:b/>
                <w:sz w:val="26"/>
                <w:szCs w:val="26"/>
                <w:lang w:eastAsia="en-GB"/>
              </w:rPr>
              <w:t>Hulton</w:t>
            </w:r>
            <w:proofErr w:type="spellEnd"/>
            <w:r w:rsidRPr="009A7A54">
              <w:rPr>
                <w:rFonts w:ascii="Arial" w:eastAsia="Times New Roman" w:hAnsi="Arial" w:cs="Arial"/>
                <w:b/>
                <w:sz w:val="26"/>
                <w:szCs w:val="26"/>
                <w:lang w:eastAsia="en-GB"/>
              </w:rPr>
              <w:t xml:space="preserve"> Big Local Board Meeting</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0577AA">
              <w:rPr>
                <w:rFonts w:ascii="Arial" w:eastAsia="Times New Roman" w:hAnsi="Arial" w:cs="Arial"/>
                <w:b/>
                <w:sz w:val="26"/>
                <w:szCs w:val="26"/>
                <w:lang w:eastAsia="en-GB"/>
              </w:rPr>
              <w:t>1</w:t>
            </w:r>
            <w:r w:rsidR="000577AA" w:rsidRPr="000577AA">
              <w:rPr>
                <w:rFonts w:ascii="Arial" w:eastAsia="Times New Roman" w:hAnsi="Arial" w:cs="Arial"/>
                <w:b/>
                <w:sz w:val="26"/>
                <w:szCs w:val="26"/>
                <w:vertAlign w:val="superscript"/>
                <w:lang w:eastAsia="en-GB"/>
              </w:rPr>
              <w:t>st</w:t>
            </w:r>
            <w:r w:rsidR="000577AA">
              <w:rPr>
                <w:rFonts w:ascii="Arial" w:eastAsia="Times New Roman" w:hAnsi="Arial" w:cs="Arial"/>
                <w:b/>
                <w:sz w:val="26"/>
                <w:szCs w:val="26"/>
                <w:lang w:eastAsia="en-GB"/>
              </w:rPr>
              <w:t xml:space="preserve"> April</w:t>
            </w:r>
            <w:r w:rsidR="00181232">
              <w:rPr>
                <w:rFonts w:ascii="Arial" w:eastAsia="Times New Roman" w:hAnsi="Arial" w:cs="Arial"/>
                <w:b/>
                <w:sz w:val="26"/>
                <w:szCs w:val="26"/>
                <w:lang w:eastAsia="en-GB"/>
              </w:rPr>
              <w:t xml:space="preserve"> </w:t>
            </w:r>
            <w:r w:rsidR="00576CB2">
              <w:rPr>
                <w:rFonts w:ascii="Arial" w:eastAsia="Times New Roman" w:hAnsi="Arial" w:cs="Arial"/>
                <w:b/>
                <w:sz w:val="26"/>
                <w:szCs w:val="26"/>
                <w:lang w:eastAsia="en-GB"/>
              </w:rPr>
              <w:t>201</w:t>
            </w:r>
            <w:r w:rsidR="00F76197">
              <w:rPr>
                <w:rFonts w:ascii="Arial" w:eastAsia="Times New Roman" w:hAnsi="Arial" w:cs="Arial"/>
                <w:b/>
                <w:sz w:val="26"/>
                <w:szCs w:val="26"/>
                <w:lang w:eastAsia="en-GB"/>
              </w:rPr>
              <w:t>9</w:t>
            </w:r>
          </w:p>
          <w:p w:rsidR="00E86878" w:rsidRPr="009A7A54" w:rsidRDefault="00F76197"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w:t>
            </w:r>
            <w:r w:rsidR="007C6004">
              <w:rPr>
                <w:rFonts w:ascii="Arial" w:eastAsia="Times New Roman" w:hAnsi="Arial" w:cs="Arial"/>
                <w:b/>
                <w:sz w:val="26"/>
                <w:szCs w:val="26"/>
                <w:lang w:eastAsia="en-GB"/>
              </w:rPr>
              <w:t>7</w:t>
            </w:r>
            <w:r>
              <w:rPr>
                <w:rFonts w:ascii="Arial" w:eastAsia="Times New Roman" w:hAnsi="Arial" w:cs="Arial"/>
                <w:b/>
                <w:sz w:val="26"/>
                <w:szCs w:val="26"/>
                <w:lang w:eastAsia="en-GB"/>
              </w:rPr>
              <w:t>:</w:t>
            </w:r>
            <w:r w:rsidR="007C6004">
              <w:rPr>
                <w:rFonts w:ascii="Arial" w:eastAsia="Times New Roman" w:hAnsi="Arial" w:cs="Arial"/>
                <w:b/>
                <w:sz w:val="26"/>
                <w:szCs w:val="26"/>
                <w:lang w:eastAsia="en-GB"/>
              </w:rPr>
              <w:t>3</w:t>
            </w:r>
            <w:r>
              <w:rPr>
                <w:rFonts w:ascii="Arial" w:eastAsia="Times New Roman" w:hAnsi="Arial" w:cs="Arial"/>
                <w:b/>
                <w:sz w:val="26"/>
                <w:szCs w:val="26"/>
                <w:lang w:eastAsia="en-GB"/>
              </w:rPr>
              <w:t xml:space="preserve">0 – </w:t>
            </w:r>
            <w:r w:rsidR="00FF39C4">
              <w:rPr>
                <w:rFonts w:ascii="Arial" w:eastAsia="Times New Roman" w:hAnsi="Arial" w:cs="Arial"/>
                <w:b/>
                <w:sz w:val="26"/>
                <w:szCs w:val="26"/>
                <w:lang w:eastAsia="en-GB"/>
              </w:rPr>
              <w:t>19</w:t>
            </w:r>
            <w:r>
              <w:rPr>
                <w:rFonts w:ascii="Arial" w:eastAsia="Times New Roman" w:hAnsi="Arial" w:cs="Arial"/>
                <w:b/>
                <w:sz w:val="26"/>
                <w:szCs w:val="26"/>
                <w:lang w:eastAsia="en-GB"/>
              </w:rPr>
              <w:t>:</w:t>
            </w:r>
            <w:r w:rsidR="00FF39C4">
              <w:rPr>
                <w:rFonts w:ascii="Arial" w:eastAsia="Times New Roman" w:hAnsi="Arial" w:cs="Arial"/>
                <w:b/>
                <w:sz w:val="26"/>
                <w:szCs w:val="26"/>
                <w:lang w:eastAsia="en-GB"/>
              </w:rPr>
              <w:t>45</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 xml:space="preserve">Little </w:t>
            </w:r>
            <w:proofErr w:type="spellStart"/>
            <w:r w:rsidRPr="00561DE0">
              <w:rPr>
                <w:rFonts w:ascii="Arial" w:eastAsia="Times New Roman" w:hAnsi="Arial" w:cs="Arial"/>
                <w:b/>
                <w:sz w:val="26"/>
                <w:szCs w:val="26"/>
                <w:lang w:eastAsia="en-GB"/>
              </w:rPr>
              <w:t>Hulton</w:t>
            </w:r>
            <w:proofErr w:type="spellEnd"/>
            <w:r w:rsidRPr="00561DE0">
              <w:rPr>
                <w:rFonts w:ascii="Arial" w:eastAsia="Times New Roman" w:hAnsi="Arial" w:cs="Arial"/>
                <w:b/>
                <w:sz w:val="26"/>
                <w:szCs w:val="26"/>
                <w:lang w:eastAsia="en-GB"/>
              </w:rPr>
              <w:t xml:space="preserve"> Big Local Community Space M38 0BA</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E32904" w:rsidTr="005F5184">
        <w:trPr>
          <w:trHeight w:val="579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8810D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Introductions, </w:t>
            </w:r>
            <w:r w:rsidR="00E86878" w:rsidRPr="00E32904">
              <w:rPr>
                <w:rFonts w:ascii="Arial" w:eastAsia="Times New Roman" w:hAnsi="Arial" w:cs="Arial"/>
                <w:b/>
                <w:sz w:val="24"/>
                <w:szCs w:val="24"/>
                <w:lang w:eastAsia="en-GB"/>
              </w:rPr>
              <w:t xml:space="preserve">Welcomes and </w:t>
            </w:r>
            <w:r w:rsidRPr="00E32904">
              <w:rPr>
                <w:rFonts w:ascii="Arial" w:eastAsia="Times New Roman" w:hAnsi="Arial" w:cs="Arial"/>
                <w:b/>
                <w:sz w:val="24"/>
                <w:szCs w:val="24"/>
                <w:lang w:eastAsia="en-GB"/>
              </w:rPr>
              <w:t>Apologies</w:t>
            </w:r>
          </w:p>
          <w:p w:rsidR="00576CB2"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Present</w:t>
            </w:r>
          </w:p>
          <w:p w:rsidR="0007389C" w:rsidRDefault="000577AA" w:rsidP="0007389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Sharon </w:t>
            </w:r>
            <w:proofErr w:type="spellStart"/>
            <w:r>
              <w:rPr>
                <w:rFonts w:ascii="Arial" w:eastAsia="Times New Roman" w:hAnsi="Arial" w:cs="Arial"/>
                <w:sz w:val="24"/>
                <w:szCs w:val="24"/>
                <w:lang w:eastAsia="en-GB"/>
              </w:rPr>
              <w:t>Maddocks</w:t>
            </w:r>
            <w:proofErr w:type="spellEnd"/>
            <w:r>
              <w:rPr>
                <w:rFonts w:ascii="Arial" w:eastAsia="Times New Roman" w:hAnsi="Arial" w:cs="Arial"/>
                <w:sz w:val="24"/>
                <w:szCs w:val="24"/>
                <w:lang w:eastAsia="en-GB"/>
              </w:rPr>
              <w:t xml:space="preserve"> (SM) </w:t>
            </w:r>
            <w:r w:rsidR="00BC0A8B" w:rsidRPr="00E32904">
              <w:rPr>
                <w:rFonts w:ascii="Arial" w:eastAsia="Times New Roman" w:hAnsi="Arial" w:cs="Arial"/>
                <w:sz w:val="24"/>
                <w:szCs w:val="24"/>
                <w:lang w:eastAsia="en-GB"/>
              </w:rPr>
              <w:t xml:space="preserve">Chair, </w:t>
            </w:r>
            <w:r w:rsidR="0007389C">
              <w:rPr>
                <w:rFonts w:ascii="Arial" w:eastAsia="Times New Roman" w:hAnsi="Arial" w:cs="Arial"/>
                <w:sz w:val="24"/>
                <w:szCs w:val="24"/>
                <w:lang w:eastAsia="en-GB"/>
              </w:rPr>
              <w:t xml:space="preserve"> </w:t>
            </w:r>
            <w:r w:rsidR="00BC0A8B" w:rsidRPr="00E32904">
              <w:rPr>
                <w:rFonts w:ascii="Arial" w:eastAsia="Times New Roman" w:hAnsi="Arial" w:cs="Arial"/>
                <w:sz w:val="24"/>
                <w:szCs w:val="24"/>
                <w:lang w:eastAsia="en-GB"/>
              </w:rPr>
              <w:t>Alison Jones (AJ) LHBL Development Manager</w:t>
            </w:r>
            <w:r w:rsidR="00BC0A8B" w:rsidRPr="00E32904">
              <w:rPr>
                <w:rFonts w:ascii="Arial" w:eastAsia="Times New Roman" w:hAnsi="Arial" w:cs="Arial"/>
                <w:b/>
                <w:sz w:val="24"/>
                <w:szCs w:val="24"/>
                <w:lang w:eastAsia="en-GB"/>
              </w:rPr>
              <w:t xml:space="preserve">, </w:t>
            </w:r>
            <w:r w:rsidR="00E114CB" w:rsidRPr="00E32904">
              <w:rPr>
                <w:rFonts w:ascii="Arial" w:eastAsia="Times New Roman" w:hAnsi="Arial" w:cs="Arial"/>
                <w:sz w:val="24"/>
                <w:szCs w:val="24"/>
                <w:lang w:eastAsia="en-GB"/>
              </w:rPr>
              <w:t>Susan Owen (SO) LHBL Community Organiser</w:t>
            </w:r>
            <w:r w:rsidR="00E114CB">
              <w:rPr>
                <w:rFonts w:ascii="Arial" w:eastAsia="Times New Roman" w:hAnsi="Arial" w:cs="Arial"/>
                <w:sz w:val="24"/>
                <w:szCs w:val="24"/>
                <w:lang w:eastAsia="en-GB"/>
              </w:rPr>
              <w:t>,</w:t>
            </w:r>
            <w:r w:rsidR="00BC0A8B" w:rsidRPr="00E32904">
              <w:rPr>
                <w:rFonts w:ascii="Arial" w:eastAsia="Times New Roman" w:hAnsi="Arial" w:cs="Arial"/>
                <w:sz w:val="24"/>
                <w:szCs w:val="24"/>
                <w:lang w:eastAsia="en-GB"/>
              </w:rPr>
              <w:t xml:space="preserve"> </w:t>
            </w:r>
            <w:proofErr w:type="spellStart"/>
            <w:r w:rsidR="002E4174">
              <w:rPr>
                <w:rFonts w:ascii="Arial" w:eastAsia="Times New Roman" w:hAnsi="Arial" w:cs="Arial"/>
                <w:sz w:val="24"/>
                <w:szCs w:val="24"/>
                <w:lang w:eastAsia="en-GB"/>
              </w:rPr>
              <w:t>En</w:t>
            </w:r>
            <w:r w:rsidR="007B2BEC">
              <w:rPr>
                <w:rFonts w:ascii="Arial" w:eastAsia="Times New Roman" w:hAnsi="Arial" w:cs="Arial"/>
                <w:sz w:val="24"/>
                <w:szCs w:val="24"/>
                <w:lang w:eastAsia="en-GB"/>
              </w:rPr>
              <w:t>tela</w:t>
            </w:r>
            <w:proofErr w:type="spellEnd"/>
            <w:r w:rsidR="007B2BEC">
              <w:rPr>
                <w:rFonts w:ascii="Arial" w:eastAsia="Times New Roman" w:hAnsi="Arial" w:cs="Arial"/>
                <w:sz w:val="24"/>
                <w:szCs w:val="24"/>
                <w:lang w:eastAsia="en-GB"/>
              </w:rPr>
              <w:t xml:space="preserve"> </w:t>
            </w:r>
            <w:proofErr w:type="spellStart"/>
            <w:r w:rsidR="007B2BEC">
              <w:rPr>
                <w:rFonts w:ascii="Arial" w:eastAsia="Times New Roman" w:hAnsi="Arial" w:cs="Arial"/>
                <w:sz w:val="24"/>
                <w:szCs w:val="24"/>
                <w:lang w:eastAsia="en-GB"/>
              </w:rPr>
              <w:t>Zhajaku</w:t>
            </w:r>
            <w:proofErr w:type="spellEnd"/>
            <w:r w:rsidR="007B2BEC">
              <w:rPr>
                <w:rFonts w:ascii="Arial" w:eastAsia="Times New Roman" w:hAnsi="Arial" w:cs="Arial"/>
                <w:sz w:val="24"/>
                <w:szCs w:val="24"/>
                <w:lang w:eastAsia="en-GB"/>
              </w:rPr>
              <w:t xml:space="preserve"> (EZ) Board M</w:t>
            </w:r>
            <w:r w:rsidR="0007389C">
              <w:rPr>
                <w:rFonts w:ascii="Arial" w:eastAsia="Times New Roman" w:hAnsi="Arial" w:cs="Arial"/>
                <w:sz w:val="24"/>
                <w:szCs w:val="24"/>
                <w:lang w:eastAsia="en-GB"/>
              </w:rPr>
              <w:t xml:space="preserve">ember, </w:t>
            </w:r>
            <w:r w:rsidR="00ED0E08" w:rsidRPr="00E32904">
              <w:rPr>
                <w:rFonts w:ascii="Arial" w:eastAsia="Times New Roman" w:hAnsi="Arial" w:cs="Arial"/>
                <w:sz w:val="24"/>
                <w:szCs w:val="24"/>
                <w:lang w:eastAsia="en-GB"/>
              </w:rPr>
              <w:t>Sharon Higgins (SH)</w:t>
            </w:r>
            <w:r w:rsidR="007B2BEC">
              <w:rPr>
                <w:rFonts w:ascii="Arial" w:eastAsia="Times New Roman" w:hAnsi="Arial" w:cs="Arial"/>
                <w:sz w:val="24"/>
                <w:szCs w:val="24"/>
                <w:lang w:eastAsia="en-GB"/>
              </w:rPr>
              <w:t xml:space="preserve"> Board M</w:t>
            </w:r>
            <w:r w:rsidR="00ED0E08">
              <w:rPr>
                <w:rFonts w:ascii="Arial" w:eastAsia="Times New Roman" w:hAnsi="Arial" w:cs="Arial"/>
                <w:sz w:val="24"/>
                <w:szCs w:val="24"/>
                <w:lang w:eastAsia="en-GB"/>
              </w:rPr>
              <w:t>emb</w:t>
            </w:r>
            <w:r w:rsidR="007B2BEC">
              <w:rPr>
                <w:rFonts w:ascii="Arial" w:eastAsia="Times New Roman" w:hAnsi="Arial" w:cs="Arial"/>
                <w:sz w:val="24"/>
                <w:szCs w:val="24"/>
                <w:lang w:eastAsia="en-GB"/>
              </w:rPr>
              <w:t>er, Nathanial Lynch (NL) Board M</w:t>
            </w:r>
            <w:r w:rsidR="00ED0E08">
              <w:rPr>
                <w:rFonts w:ascii="Arial" w:eastAsia="Times New Roman" w:hAnsi="Arial" w:cs="Arial"/>
                <w:sz w:val="24"/>
                <w:szCs w:val="24"/>
                <w:lang w:eastAsia="en-GB"/>
              </w:rPr>
              <w:t xml:space="preserve">ember, </w:t>
            </w:r>
            <w:r w:rsidR="007B2BEC">
              <w:rPr>
                <w:rFonts w:ascii="Arial" w:eastAsia="Times New Roman" w:hAnsi="Arial" w:cs="Arial"/>
                <w:sz w:val="24"/>
                <w:szCs w:val="24"/>
                <w:lang w:eastAsia="en-GB"/>
              </w:rPr>
              <w:t xml:space="preserve">Anthony </w:t>
            </w:r>
            <w:proofErr w:type="spellStart"/>
            <w:r w:rsidR="007B2BEC">
              <w:rPr>
                <w:rFonts w:ascii="Arial" w:eastAsia="Times New Roman" w:hAnsi="Arial" w:cs="Arial"/>
                <w:sz w:val="24"/>
                <w:szCs w:val="24"/>
                <w:lang w:eastAsia="en-GB"/>
              </w:rPr>
              <w:t>Gritto</w:t>
            </w:r>
            <w:proofErr w:type="spellEnd"/>
            <w:r w:rsidR="007B2BEC">
              <w:rPr>
                <w:rFonts w:ascii="Arial" w:eastAsia="Times New Roman" w:hAnsi="Arial" w:cs="Arial"/>
                <w:sz w:val="24"/>
                <w:szCs w:val="24"/>
                <w:lang w:eastAsia="en-GB"/>
              </w:rPr>
              <w:t xml:space="preserve"> (AG) Board M</w:t>
            </w:r>
            <w:r w:rsidR="0007389C" w:rsidRPr="00E32904">
              <w:rPr>
                <w:rFonts w:ascii="Arial" w:eastAsia="Times New Roman" w:hAnsi="Arial" w:cs="Arial"/>
                <w:sz w:val="24"/>
                <w:szCs w:val="24"/>
                <w:lang w:eastAsia="en-GB"/>
              </w:rPr>
              <w:t>ember</w:t>
            </w:r>
            <w:r w:rsidR="0007389C">
              <w:rPr>
                <w:rFonts w:ascii="Arial" w:eastAsia="Times New Roman" w:hAnsi="Arial" w:cs="Arial"/>
                <w:sz w:val="24"/>
                <w:szCs w:val="24"/>
                <w:lang w:eastAsia="en-GB"/>
              </w:rPr>
              <w:t xml:space="preserve">, </w:t>
            </w:r>
            <w:r w:rsidR="007B2BEC">
              <w:rPr>
                <w:rFonts w:ascii="Arial" w:eastAsia="Times New Roman" w:hAnsi="Arial" w:cs="Arial"/>
                <w:sz w:val="24"/>
                <w:szCs w:val="24"/>
                <w:lang w:eastAsia="en-GB"/>
              </w:rPr>
              <w:t>Natalie Stokes (NS) Board M</w:t>
            </w:r>
            <w:r w:rsidR="0007389C" w:rsidRPr="0007389C">
              <w:rPr>
                <w:rFonts w:ascii="Arial" w:eastAsia="Times New Roman" w:hAnsi="Arial" w:cs="Arial"/>
                <w:sz w:val="24"/>
                <w:szCs w:val="24"/>
                <w:lang w:eastAsia="en-GB"/>
              </w:rPr>
              <w:t>ember</w:t>
            </w:r>
            <w:r w:rsidR="007A2D27">
              <w:rPr>
                <w:rFonts w:ascii="Arial" w:eastAsia="Times New Roman" w:hAnsi="Arial" w:cs="Arial"/>
                <w:sz w:val="24"/>
                <w:szCs w:val="24"/>
                <w:lang w:eastAsia="en-GB"/>
              </w:rPr>
              <w:t xml:space="preserve">; Faye Flatt (FF) Board Member; Jasmin Bakhre (JB); </w:t>
            </w:r>
          </w:p>
          <w:p w:rsidR="0007389C" w:rsidRPr="008E03F2" w:rsidRDefault="0007389C" w:rsidP="00670CE3">
            <w:pPr>
              <w:spacing w:after="0" w:line="240" w:lineRule="auto"/>
              <w:rPr>
                <w:rFonts w:ascii="Arial" w:eastAsia="Times New Roman" w:hAnsi="Arial" w:cs="Arial"/>
                <w:b/>
                <w:sz w:val="12"/>
                <w:szCs w:val="12"/>
                <w:lang w:eastAsia="en-GB"/>
              </w:rPr>
            </w:pPr>
          </w:p>
          <w:p w:rsidR="00E86878"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In Attendance</w:t>
            </w:r>
          </w:p>
          <w:p w:rsidR="00E86878" w:rsidRPr="00E32904" w:rsidRDefault="00BC0A8B" w:rsidP="007C2AB2">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Kirsten B</w:t>
            </w:r>
            <w:r w:rsidR="00181232" w:rsidRPr="00E32904">
              <w:rPr>
                <w:rFonts w:ascii="Arial" w:eastAsia="Times New Roman" w:hAnsi="Arial" w:cs="Arial"/>
                <w:sz w:val="24"/>
                <w:szCs w:val="24"/>
                <w:lang w:eastAsia="en-GB"/>
              </w:rPr>
              <w:t>lackwood (KB) Salford CVS DCEO,</w:t>
            </w:r>
            <w:r w:rsidR="002E6437" w:rsidRPr="00E32904">
              <w:rPr>
                <w:rFonts w:ascii="Arial" w:eastAsia="Times New Roman" w:hAnsi="Arial" w:cs="Arial"/>
                <w:b/>
                <w:sz w:val="24"/>
                <w:szCs w:val="24"/>
                <w:lang w:eastAsia="en-GB"/>
              </w:rPr>
              <w:t xml:space="preserve"> </w:t>
            </w:r>
            <w:r w:rsidR="007A2D27">
              <w:rPr>
                <w:rFonts w:ascii="Arial" w:eastAsia="Times New Roman" w:hAnsi="Arial" w:cs="Arial"/>
                <w:sz w:val="24"/>
                <w:szCs w:val="24"/>
                <w:lang w:eastAsia="en-GB"/>
              </w:rPr>
              <w:t>Gill Bruder (GB)</w:t>
            </w:r>
            <w:r w:rsidR="0040381A"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Salford CVS (minutes</w:t>
            </w:r>
            <w:r w:rsidR="00670CE3" w:rsidRPr="00E32904">
              <w:rPr>
                <w:rFonts w:ascii="Arial" w:eastAsia="Times New Roman" w:hAnsi="Arial" w:cs="Arial"/>
                <w:sz w:val="24"/>
                <w:szCs w:val="24"/>
                <w:lang w:eastAsia="en-GB"/>
              </w:rPr>
              <w:t>)</w:t>
            </w:r>
          </w:p>
          <w:p w:rsidR="001F1D4B" w:rsidRPr="008E03F2" w:rsidRDefault="001F1D4B" w:rsidP="007C2AB2">
            <w:pPr>
              <w:spacing w:after="0" w:line="240" w:lineRule="auto"/>
              <w:rPr>
                <w:rFonts w:ascii="Arial" w:eastAsia="Times New Roman" w:hAnsi="Arial" w:cs="Arial"/>
                <w:sz w:val="12"/>
                <w:szCs w:val="12"/>
                <w:lang w:eastAsia="en-GB"/>
              </w:rPr>
            </w:pPr>
          </w:p>
          <w:p w:rsidR="0040381A"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Apologies</w:t>
            </w:r>
          </w:p>
          <w:p w:rsidR="0007389C" w:rsidRDefault="0007389C" w:rsidP="00670CE3">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Kate Lewis (KL) Board member</w:t>
            </w:r>
            <w:r w:rsidR="007A2D27">
              <w:rPr>
                <w:rFonts w:ascii="Arial" w:eastAsia="Times New Roman" w:hAnsi="Arial" w:cs="Arial"/>
                <w:sz w:val="24"/>
                <w:szCs w:val="24"/>
                <w:lang w:eastAsia="en-GB"/>
              </w:rPr>
              <w:t xml:space="preserve">, Shelagh </w:t>
            </w:r>
            <w:proofErr w:type="spellStart"/>
            <w:r w:rsidR="007A2D27">
              <w:rPr>
                <w:rFonts w:ascii="Arial" w:eastAsia="Times New Roman" w:hAnsi="Arial" w:cs="Arial"/>
                <w:sz w:val="24"/>
                <w:szCs w:val="24"/>
                <w:lang w:eastAsia="en-GB"/>
              </w:rPr>
              <w:t>Higginbottom</w:t>
            </w:r>
            <w:proofErr w:type="spellEnd"/>
            <w:r w:rsidR="007A2D27">
              <w:rPr>
                <w:rFonts w:ascii="Arial" w:eastAsia="Times New Roman" w:hAnsi="Arial" w:cs="Arial"/>
                <w:sz w:val="24"/>
                <w:szCs w:val="24"/>
                <w:lang w:eastAsia="en-GB"/>
              </w:rPr>
              <w:t xml:space="preserve"> (SH) Board Member; Carole Gallagher</w:t>
            </w:r>
            <w:r w:rsidR="00146D59">
              <w:rPr>
                <w:rFonts w:ascii="Arial" w:eastAsia="Times New Roman" w:hAnsi="Arial" w:cs="Arial"/>
                <w:sz w:val="24"/>
                <w:szCs w:val="24"/>
                <w:lang w:eastAsia="en-GB"/>
              </w:rPr>
              <w:t xml:space="preserve"> (CG) Board Member; Stuart Wilde (SW) Board Member</w:t>
            </w:r>
          </w:p>
          <w:p w:rsidR="0007389C" w:rsidRPr="008E03F2" w:rsidRDefault="0007389C" w:rsidP="002E4174">
            <w:pPr>
              <w:spacing w:after="0" w:line="240" w:lineRule="auto"/>
              <w:rPr>
                <w:rFonts w:ascii="Arial" w:eastAsia="Times New Roman" w:hAnsi="Arial" w:cs="Arial"/>
                <w:sz w:val="12"/>
                <w:szCs w:val="12"/>
                <w:lang w:eastAsia="en-GB"/>
              </w:rPr>
            </w:pPr>
          </w:p>
          <w:p w:rsidR="00ED0E08" w:rsidRDefault="00BC0A8B" w:rsidP="00ED0E08">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Sharon </w:t>
            </w:r>
            <w:proofErr w:type="spellStart"/>
            <w:r w:rsidRPr="00E32904">
              <w:rPr>
                <w:rFonts w:ascii="Arial" w:eastAsia="Times New Roman" w:hAnsi="Arial" w:cs="Arial"/>
                <w:sz w:val="24"/>
                <w:szCs w:val="24"/>
                <w:lang w:eastAsia="en-GB"/>
              </w:rPr>
              <w:t>Maddocks</w:t>
            </w:r>
            <w:proofErr w:type="spellEnd"/>
            <w:r w:rsidR="00243317" w:rsidRPr="00E32904">
              <w:rPr>
                <w:rFonts w:ascii="Arial" w:eastAsia="Times New Roman" w:hAnsi="Arial" w:cs="Arial"/>
                <w:sz w:val="24"/>
                <w:szCs w:val="24"/>
                <w:lang w:eastAsia="en-GB"/>
              </w:rPr>
              <w:t xml:space="preserve"> (</w:t>
            </w:r>
            <w:r w:rsidRPr="00E32904">
              <w:rPr>
                <w:rFonts w:ascii="Arial" w:eastAsia="Times New Roman" w:hAnsi="Arial" w:cs="Arial"/>
                <w:sz w:val="24"/>
                <w:szCs w:val="24"/>
                <w:lang w:eastAsia="en-GB"/>
              </w:rPr>
              <w:t>SM</w:t>
            </w:r>
            <w:r w:rsidR="00243317"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 xml:space="preserve">welcomed </w:t>
            </w:r>
            <w:r w:rsidR="008876DF" w:rsidRPr="00E32904">
              <w:rPr>
                <w:rFonts w:ascii="Arial" w:eastAsia="Times New Roman" w:hAnsi="Arial" w:cs="Arial"/>
                <w:sz w:val="24"/>
                <w:szCs w:val="24"/>
                <w:lang w:eastAsia="en-GB"/>
              </w:rPr>
              <w:t>everyone</w:t>
            </w:r>
            <w:r w:rsidR="00E86878" w:rsidRPr="00E32904">
              <w:rPr>
                <w:rFonts w:ascii="Arial" w:eastAsia="Times New Roman" w:hAnsi="Arial" w:cs="Arial"/>
                <w:sz w:val="24"/>
                <w:szCs w:val="24"/>
                <w:lang w:eastAsia="en-GB"/>
              </w:rPr>
              <w:t xml:space="preserve"> to the </w:t>
            </w:r>
            <w:r w:rsidR="0020564E" w:rsidRPr="00E32904">
              <w:rPr>
                <w:rFonts w:ascii="Arial" w:eastAsia="Times New Roman" w:hAnsi="Arial" w:cs="Arial"/>
                <w:sz w:val="24"/>
                <w:szCs w:val="24"/>
                <w:lang w:eastAsia="en-GB"/>
              </w:rPr>
              <w:t>m</w:t>
            </w:r>
            <w:r w:rsidR="0007389C">
              <w:rPr>
                <w:rFonts w:ascii="Arial" w:eastAsia="Times New Roman" w:hAnsi="Arial" w:cs="Arial"/>
                <w:sz w:val="24"/>
                <w:szCs w:val="24"/>
                <w:lang w:eastAsia="en-GB"/>
              </w:rPr>
              <w:t>eeting. A</w:t>
            </w:r>
            <w:r w:rsidR="00E86878" w:rsidRPr="00E32904">
              <w:rPr>
                <w:rFonts w:ascii="Arial" w:eastAsia="Times New Roman" w:hAnsi="Arial" w:cs="Arial"/>
                <w:sz w:val="24"/>
                <w:szCs w:val="24"/>
                <w:lang w:eastAsia="en-GB"/>
              </w:rPr>
              <w:t>pologies</w:t>
            </w:r>
            <w:r w:rsidR="0007389C">
              <w:rPr>
                <w:rFonts w:ascii="Arial" w:eastAsia="Times New Roman" w:hAnsi="Arial" w:cs="Arial"/>
                <w:sz w:val="24"/>
                <w:szCs w:val="24"/>
                <w:lang w:eastAsia="en-GB"/>
              </w:rPr>
              <w:t xml:space="preserve"> were noted</w:t>
            </w:r>
            <w:r w:rsidR="00F57E84" w:rsidRPr="00E32904">
              <w:rPr>
                <w:rFonts w:ascii="Arial" w:eastAsia="Times New Roman" w:hAnsi="Arial" w:cs="Arial"/>
                <w:sz w:val="24"/>
                <w:szCs w:val="24"/>
                <w:lang w:eastAsia="en-GB"/>
              </w:rPr>
              <w:t>.</w:t>
            </w:r>
            <w:r w:rsidR="00A61B1C">
              <w:rPr>
                <w:rFonts w:ascii="Arial" w:eastAsia="Times New Roman" w:hAnsi="Arial" w:cs="Arial"/>
                <w:sz w:val="24"/>
                <w:szCs w:val="24"/>
                <w:lang w:eastAsia="en-GB"/>
              </w:rPr>
              <w:t xml:space="preserve"> </w:t>
            </w:r>
          </w:p>
          <w:p w:rsidR="000B1577" w:rsidRPr="008E03F2" w:rsidRDefault="000B1577" w:rsidP="00ED0E08">
            <w:pPr>
              <w:spacing w:after="0" w:line="240" w:lineRule="auto"/>
              <w:rPr>
                <w:rFonts w:ascii="Arial" w:eastAsia="Times New Roman" w:hAnsi="Arial" w:cs="Arial"/>
                <w:sz w:val="12"/>
                <w:szCs w:val="12"/>
                <w:lang w:eastAsia="en-GB"/>
              </w:rPr>
            </w:pPr>
          </w:p>
          <w:p w:rsidR="000B1577" w:rsidRDefault="00A25ED1" w:rsidP="00ED0E0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Frank Hankinson</w:t>
            </w:r>
            <w:r w:rsidR="00D115EB">
              <w:rPr>
                <w:rFonts w:ascii="Arial" w:eastAsia="Times New Roman" w:hAnsi="Arial" w:cs="Arial"/>
                <w:sz w:val="24"/>
                <w:szCs w:val="24"/>
                <w:lang w:eastAsia="en-GB"/>
              </w:rPr>
              <w:t xml:space="preserve"> </w:t>
            </w:r>
            <w:r w:rsidR="007B2BEC">
              <w:rPr>
                <w:rFonts w:ascii="Arial" w:eastAsia="Times New Roman" w:hAnsi="Arial" w:cs="Arial"/>
                <w:sz w:val="24"/>
                <w:szCs w:val="24"/>
                <w:lang w:eastAsia="en-GB"/>
              </w:rPr>
              <w:t>h</w:t>
            </w:r>
            <w:r w:rsidR="00D115EB">
              <w:rPr>
                <w:rFonts w:ascii="Arial" w:eastAsia="Times New Roman" w:hAnsi="Arial" w:cs="Arial"/>
                <w:sz w:val="24"/>
                <w:szCs w:val="24"/>
                <w:lang w:eastAsia="en-GB"/>
              </w:rPr>
              <w:t>as completed the application to become a board member. AJ to call and invite him to the next board meeting.</w:t>
            </w:r>
          </w:p>
          <w:p w:rsidR="00D115EB" w:rsidRPr="00E32904" w:rsidRDefault="00D115EB" w:rsidP="00ED0E08">
            <w:pPr>
              <w:spacing w:after="0" w:line="240" w:lineRule="auto"/>
              <w:rPr>
                <w:rFonts w:ascii="Arial" w:eastAsia="Times New Roman" w:hAnsi="Arial" w:cs="Arial"/>
                <w:sz w:val="24"/>
                <w:szCs w:val="24"/>
                <w:lang w:eastAsia="en-GB"/>
              </w:rPr>
            </w:pPr>
          </w:p>
        </w:tc>
        <w:tc>
          <w:tcPr>
            <w:tcW w:w="1560" w:type="dxa"/>
          </w:tcPr>
          <w:p w:rsidR="00E86878" w:rsidRDefault="00E86878"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Pr="00E32904" w:rsidRDefault="00D115EB"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1.1</w:t>
            </w:r>
          </w:p>
        </w:tc>
      </w:tr>
      <w:tr w:rsidR="00E86878" w:rsidRPr="00E32904" w:rsidTr="002B7192">
        <w:trPr>
          <w:trHeight w:val="118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Declaration of Conflict of Interests</w:t>
            </w:r>
          </w:p>
          <w:p w:rsidR="00AD275C" w:rsidRPr="00E32904" w:rsidRDefault="00AD275C" w:rsidP="007C2AB2">
            <w:pPr>
              <w:spacing w:after="0" w:line="240" w:lineRule="auto"/>
              <w:rPr>
                <w:rFonts w:ascii="Arial" w:eastAsia="Times New Roman" w:hAnsi="Arial" w:cs="Arial"/>
                <w:b/>
                <w:sz w:val="24"/>
                <w:szCs w:val="24"/>
                <w:lang w:eastAsia="en-GB"/>
              </w:rPr>
            </w:pPr>
          </w:p>
          <w:p w:rsidR="00061FCA" w:rsidRDefault="00D115EB" w:rsidP="00CB5F8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EZ declared an interest in the discretionary grant decision</w:t>
            </w:r>
            <w:r w:rsidR="000B1577">
              <w:rPr>
                <w:rFonts w:ascii="Arial" w:eastAsia="Times New Roman" w:hAnsi="Arial" w:cs="Arial"/>
                <w:sz w:val="24"/>
                <w:szCs w:val="24"/>
                <w:lang w:eastAsia="en-GB"/>
              </w:rPr>
              <w:t xml:space="preserve"> </w:t>
            </w:r>
          </w:p>
          <w:p w:rsidR="00D115EB" w:rsidRPr="00E32904" w:rsidRDefault="00D115EB" w:rsidP="00CB5F81">
            <w:pPr>
              <w:spacing w:after="0" w:line="240" w:lineRule="auto"/>
              <w:rPr>
                <w:rFonts w:ascii="Arial" w:eastAsia="Times New Roman" w:hAnsi="Arial" w:cs="Arial"/>
                <w:sz w:val="24"/>
                <w:szCs w:val="24"/>
                <w:lang w:eastAsia="en-GB"/>
              </w:rPr>
            </w:pPr>
          </w:p>
        </w:tc>
        <w:tc>
          <w:tcPr>
            <w:tcW w:w="1560" w:type="dxa"/>
          </w:tcPr>
          <w:p w:rsidR="00E86878" w:rsidRPr="00E32904" w:rsidRDefault="00E86878" w:rsidP="007C2AB2">
            <w:pPr>
              <w:spacing w:after="0" w:line="240" w:lineRule="auto"/>
              <w:rPr>
                <w:rFonts w:ascii="Arial" w:eastAsia="Times New Roman" w:hAnsi="Arial" w:cs="Arial"/>
                <w:sz w:val="24"/>
                <w:szCs w:val="24"/>
                <w:lang w:eastAsia="en-GB"/>
              </w:rPr>
            </w:pPr>
          </w:p>
          <w:p w:rsidR="00E86878" w:rsidRPr="00E32904" w:rsidRDefault="00E86878" w:rsidP="007763BD">
            <w:pPr>
              <w:spacing w:after="0" w:line="240" w:lineRule="auto"/>
              <w:rPr>
                <w:rFonts w:ascii="Arial" w:eastAsia="Times New Roman" w:hAnsi="Arial" w:cs="Arial"/>
                <w:b/>
                <w:sz w:val="24"/>
                <w:szCs w:val="24"/>
                <w:lang w:eastAsia="en-GB"/>
              </w:rPr>
            </w:pPr>
          </w:p>
        </w:tc>
      </w:tr>
      <w:tr w:rsidR="00731F3F" w:rsidRPr="00E32904" w:rsidTr="005F5184">
        <w:tc>
          <w:tcPr>
            <w:tcW w:w="1129" w:type="dxa"/>
          </w:tcPr>
          <w:p w:rsidR="00731F3F" w:rsidRPr="00E32904" w:rsidRDefault="00731F3F"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D115EB" w:rsidRPr="002B7192" w:rsidRDefault="005E06D8" w:rsidP="0017318E">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 xml:space="preserve"> </w:t>
            </w:r>
            <w:r w:rsidR="00D115EB" w:rsidRPr="002B7192">
              <w:rPr>
                <w:rFonts w:ascii="Arial" w:eastAsia="Times New Roman" w:hAnsi="Arial" w:cs="Arial"/>
                <w:b/>
                <w:sz w:val="24"/>
                <w:szCs w:val="24"/>
                <w:lang w:eastAsia="en-GB"/>
              </w:rPr>
              <w:t>Minutes of the last meeting &amp; matters arising</w:t>
            </w:r>
            <w:r w:rsidR="002B7192">
              <w:rPr>
                <w:rFonts w:ascii="Arial" w:eastAsia="Times New Roman" w:hAnsi="Arial" w:cs="Arial"/>
                <w:b/>
                <w:sz w:val="24"/>
                <w:szCs w:val="24"/>
                <w:lang w:eastAsia="en-GB"/>
              </w:rPr>
              <w:t xml:space="preserve">, including Spirit of Little </w:t>
            </w:r>
            <w:proofErr w:type="spellStart"/>
            <w:r w:rsidR="002B7192">
              <w:rPr>
                <w:rFonts w:ascii="Arial" w:eastAsia="Times New Roman" w:hAnsi="Arial" w:cs="Arial"/>
                <w:b/>
                <w:sz w:val="24"/>
                <w:szCs w:val="24"/>
                <w:lang w:eastAsia="en-GB"/>
              </w:rPr>
              <w:t>Hulton</w:t>
            </w:r>
            <w:proofErr w:type="spellEnd"/>
          </w:p>
          <w:p w:rsidR="00D115EB" w:rsidRDefault="00D115EB" w:rsidP="0017318E">
            <w:pPr>
              <w:spacing w:after="0" w:line="240" w:lineRule="auto"/>
              <w:rPr>
                <w:rFonts w:ascii="Arial" w:eastAsia="Times New Roman" w:hAnsi="Arial" w:cs="Arial"/>
                <w:sz w:val="24"/>
                <w:szCs w:val="24"/>
                <w:lang w:eastAsia="en-GB"/>
              </w:rPr>
            </w:pPr>
          </w:p>
          <w:p w:rsidR="00D115EB" w:rsidRDefault="00D115EB"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minutes of the last meeting held on 4</w:t>
            </w:r>
            <w:r w:rsidRPr="00D115E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March were approved as an accurate record. Actions were discussed and action log updated.</w:t>
            </w:r>
          </w:p>
          <w:p w:rsidR="00D115EB" w:rsidRDefault="00D115EB" w:rsidP="0017318E">
            <w:pPr>
              <w:spacing w:after="0" w:line="240" w:lineRule="auto"/>
              <w:rPr>
                <w:rFonts w:ascii="Arial" w:eastAsia="Times New Roman" w:hAnsi="Arial" w:cs="Arial"/>
                <w:sz w:val="24"/>
                <w:szCs w:val="24"/>
                <w:lang w:eastAsia="en-GB"/>
              </w:rPr>
            </w:pPr>
          </w:p>
          <w:p w:rsidR="00D115EB" w:rsidRDefault="00D115EB"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Action 3.1 – AJ to contact KW to discuss reverse mentoring – ongoing</w:t>
            </w:r>
          </w:p>
          <w:p w:rsidR="00D115EB" w:rsidRDefault="00D115EB" w:rsidP="0017318E">
            <w:pPr>
              <w:spacing w:after="0" w:line="240" w:lineRule="auto"/>
              <w:rPr>
                <w:rFonts w:ascii="Arial" w:eastAsia="Times New Roman" w:hAnsi="Arial" w:cs="Arial"/>
                <w:sz w:val="24"/>
                <w:szCs w:val="24"/>
                <w:lang w:eastAsia="en-GB"/>
              </w:rPr>
            </w:pPr>
          </w:p>
          <w:p w:rsidR="0017318E" w:rsidRDefault="00D115EB"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Action 4.2 – Sue has met with Colin to discuss the Crossing petition.</w:t>
            </w:r>
            <w:r w:rsidR="0017318E">
              <w:rPr>
                <w:rFonts w:ascii="Arial" w:eastAsia="Times New Roman" w:hAnsi="Arial" w:cs="Arial"/>
                <w:sz w:val="24"/>
                <w:szCs w:val="24"/>
                <w:lang w:eastAsia="en-GB"/>
              </w:rPr>
              <w:t xml:space="preserve"> </w:t>
            </w:r>
            <w:r w:rsidR="00BF31B8">
              <w:rPr>
                <w:rFonts w:ascii="Arial" w:eastAsia="Times New Roman" w:hAnsi="Arial" w:cs="Arial"/>
                <w:sz w:val="24"/>
                <w:szCs w:val="24"/>
                <w:lang w:eastAsia="en-GB"/>
              </w:rPr>
              <w:t xml:space="preserve">Colin is meeting with Paul Dennett to progress this and </w:t>
            </w:r>
            <w:r w:rsidR="002B7192">
              <w:rPr>
                <w:rFonts w:ascii="Arial" w:eastAsia="Times New Roman" w:hAnsi="Arial" w:cs="Arial"/>
                <w:sz w:val="24"/>
                <w:szCs w:val="24"/>
                <w:lang w:eastAsia="en-GB"/>
              </w:rPr>
              <w:t>the petition is going to be televised.</w:t>
            </w:r>
          </w:p>
          <w:p w:rsidR="002B7192" w:rsidRDefault="002B7192" w:rsidP="0017318E">
            <w:pPr>
              <w:spacing w:after="0" w:line="240" w:lineRule="auto"/>
              <w:rPr>
                <w:rFonts w:ascii="Arial" w:eastAsia="Times New Roman" w:hAnsi="Arial" w:cs="Arial"/>
                <w:sz w:val="24"/>
                <w:szCs w:val="24"/>
                <w:lang w:eastAsia="en-GB"/>
              </w:rPr>
            </w:pPr>
          </w:p>
          <w:p w:rsidR="002B7192" w:rsidRDefault="002B7192"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Action 4.3 – AJ has contacted Seddon’s and have confirmed it would be more expensive to knock down and rebuild than amend the existing building. KB asked AJ if the costings included VAT. KB &amp; AJ to discuss further.</w:t>
            </w:r>
          </w:p>
          <w:p w:rsidR="002B7192" w:rsidRDefault="002B7192" w:rsidP="0017318E">
            <w:pPr>
              <w:spacing w:after="0" w:line="240" w:lineRule="auto"/>
              <w:rPr>
                <w:rFonts w:ascii="Arial" w:eastAsia="Times New Roman" w:hAnsi="Arial" w:cs="Arial"/>
                <w:sz w:val="24"/>
                <w:szCs w:val="24"/>
                <w:lang w:eastAsia="en-GB"/>
              </w:rPr>
            </w:pPr>
          </w:p>
          <w:p w:rsidR="002B7192" w:rsidRDefault="002B7192"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Actio</w:t>
            </w:r>
            <w:r w:rsidR="007B2BEC">
              <w:rPr>
                <w:rFonts w:ascii="Arial" w:eastAsia="Times New Roman" w:hAnsi="Arial" w:cs="Arial"/>
                <w:sz w:val="24"/>
                <w:szCs w:val="24"/>
                <w:lang w:eastAsia="en-GB"/>
              </w:rPr>
              <w:t>n 7.2 - CR to update risk log, r</w:t>
            </w:r>
            <w:r>
              <w:rPr>
                <w:rFonts w:ascii="Arial" w:eastAsia="Times New Roman" w:hAnsi="Arial" w:cs="Arial"/>
                <w:sz w:val="24"/>
                <w:szCs w:val="24"/>
                <w:lang w:eastAsia="en-GB"/>
              </w:rPr>
              <w:t xml:space="preserve">esponse to </w:t>
            </w:r>
            <w:r w:rsidR="007B2BEC">
              <w:rPr>
                <w:rFonts w:ascii="Arial" w:eastAsia="Times New Roman" w:hAnsi="Arial" w:cs="Arial"/>
                <w:sz w:val="24"/>
                <w:szCs w:val="24"/>
                <w:lang w:eastAsia="en-GB"/>
              </w:rPr>
              <w:t xml:space="preserve">the </w:t>
            </w:r>
            <w:r>
              <w:rPr>
                <w:rFonts w:ascii="Arial" w:eastAsia="Times New Roman" w:hAnsi="Arial" w:cs="Arial"/>
                <w:sz w:val="24"/>
                <w:szCs w:val="24"/>
                <w:lang w:eastAsia="en-GB"/>
              </w:rPr>
              <w:t>complaint will be completed this week.</w:t>
            </w:r>
          </w:p>
          <w:p w:rsidR="002B7192" w:rsidRDefault="002B7192" w:rsidP="0017318E">
            <w:pPr>
              <w:spacing w:after="0" w:line="240" w:lineRule="auto"/>
              <w:rPr>
                <w:rFonts w:ascii="Arial" w:eastAsia="Times New Roman" w:hAnsi="Arial" w:cs="Arial"/>
                <w:sz w:val="24"/>
                <w:szCs w:val="24"/>
                <w:lang w:eastAsia="en-GB"/>
              </w:rPr>
            </w:pPr>
          </w:p>
          <w:p w:rsidR="002B7192" w:rsidRDefault="002B7192"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Action 7.3 – Noel to design and make funding thermometer for LHBL window – on going</w:t>
            </w:r>
          </w:p>
          <w:p w:rsidR="002B7192" w:rsidRDefault="002B7192" w:rsidP="0017318E">
            <w:pPr>
              <w:spacing w:after="0" w:line="240" w:lineRule="auto"/>
              <w:rPr>
                <w:rFonts w:ascii="Arial" w:eastAsia="Times New Roman" w:hAnsi="Arial" w:cs="Arial"/>
                <w:sz w:val="24"/>
                <w:szCs w:val="24"/>
                <w:lang w:eastAsia="en-GB"/>
              </w:rPr>
            </w:pPr>
          </w:p>
          <w:p w:rsidR="002B7192" w:rsidRDefault="002B7192"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Action 7.7 – Contact Freestyle regarding Stake Park. AJ has contacted and is awaiting costings – on going</w:t>
            </w:r>
          </w:p>
          <w:p w:rsidR="002B7192" w:rsidRDefault="002B7192" w:rsidP="0017318E">
            <w:pPr>
              <w:spacing w:after="0" w:line="240" w:lineRule="auto"/>
              <w:rPr>
                <w:rFonts w:ascii="Arial" w:eastAsia="Times New Roman" w:hAnsi="Arial" w:cs="Arial"/>
                <w:sz w:val="24"/>
                <w:szCs w:val="24"/>
                <w:lang w:eastAsia="en-GB"/>
              </w:rPr>
            </w:pPr>
          </w:p>
          <w:p w:rsidR="002B7192" w:rsidRDefault="002B7192"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Action 7.13 – AJ to email Eileen </w:t>
            </w:r>
            <w:proofErr w:type="spellStart"/>
            <w:r>
              <w:rPr>
                <w:rFonts w:ascii="Arial" w:eastAsia="Times New Roman" w:hAnsi="Arial" w:cs="Arial"/>
                <w:sz w:val="24"/>
                <w:szCs w:val="24"/>
                <w:lang w:eastAsia="en-GB"/>
              </w:rPr>
              <w:t>Buckham</w:t>
            </w:r>
            <w:proofErr w:type="spellEnd"/>
            <w:r>
              <w:rPr>
                <w:rFonts w:ascii="Arial" w:eastAsia="Times New Roman" w:hAnsi="Arial" w:cs="Arial"/>
                <w:sz w:val="24"/>
                <w:szCs w:val="24"/>
                <w:lang w:eastAsia="en-GB"/>
              </w:rPr>
              <w:t xml:space="preserve"> to confirm start date for outreach workers – AJ has sent exchanged several emails but no date confirmed.</w:t>
            </w:r>
          </w:p>
          <w:p w:rsidR="00817A6A" w:rsidRDefault="00817A6A" w:rsidP="0017318E">
            <w:pPr>
              <w:spacing w:after="0" w:line="240" w:lineRule="auto"/>
              <w:rPr>
                <w:rFonts w:ascii="Arial" w:eastAsia="Times New Roman" w:hAnsi="Arial" w:cs="Arial"/>
                <w:sz w:val="24"/>
                <w:szCs w:val="24"/>
                <w:lang w:eastAsia="en-GB"/>
              </w:rPr>
            </w:pPr>
          </w:p>
          <w:p w:rsidR="00817A6A" w:rsidRDefault="00817A6A"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previous years LHBL have said they would cover the shortfall in funding f</w:t>
            </w:r>
            <w:r w:rsidR="007B2BEC">
              <w:rPr>
                <w:rFonts w:ascii="Arial" w:eastAsia="Times New Roman" w:hAnsi="Arial" w:cs="Arial"/>
                <w:sz w:val="24"/>
                <w:szCs w:val="24"/>
                <w:lang w:eastAsia="en-GB"/>
              </w:rPr>
              <w:t xml:space="preserve">or the Spirit of Little </w:t>
            </w:r>
            <w:proofErr w:type="spellStart"/>
            <w:r w:rsidR="007B2BEC">
              <w:rPr>
                <w:rFonts w:ascii="Arial" w:eastAsia="Times New Roman" w:hAnsi="Arial" w:cs="Arial"/>
                <w:sz w:val="24"/>
                <w:szCs w:val="24"/>
                <w:lang w:eastAsia="en-GB"/>
              </w:rPr>
              <w:t>Hulton</w:t>
            </w:r>
            <w:proofErr w:type="spellEnd"/>
            <w:r w:rsidR="007B2BEC">
              <w:rPr>
                <w:rFonts w:ascii="Arial" w:eastAsia="Times New Roman" w:hAnsi="Arial" w:cs="Arial"/>
                <w:sz w:val="24"/>
                <w:szCs w:val="24"/>
                <w:lang w:eastAsia="en-GB"/>
              </w:rPr>
              <w:t xml:space="preserve"> E</w:t>
            </w:r>
            <w:r>
              <w:rPr>
                <w:rFonts w:ascii="Arial" w:eastAsia="Times New Roman" w:hAnsi="Arial" w:cs="Arial"/>
                <w:sz w:val="24"/>
                <w:szCs w:val="24"/>
                <w:lang w:eastAsia="en-GB"/>
              </w:rPr>
              <w:t>vent.</w:t>
            </w:r>
            <w:r w:rsidR="00B93974">
              <w:rPr>
                <w:rFonts w:ascii="Arial" w:eastAsia="Times New Roman" w:hAnsi="Arial" w:cs="Arial"/>
                <w:sz w:val="24"/>
                <w:szCs w:val="24"/>
                <w:lang w:eastAsia="en-GB"/>
              </w:rPr>
              <w:t xml:space="preserve"> The overall cost is around £10k.</w:t>
            </w:r>
          </w:p>
          <w:p w:rsidR="00817A6A" w:rsidRDefault="00817A6A"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Currently £1k has been given by Tesco Bags of Help Fund</w:t>
            </w:r>
            <w:r w:rsidR="00B93974">
              <w:rPr>
                <w:rFonts w:ascii="Arial" w:eastAsia="Times New Roman" w:hAnsi="Arial" w:cs="Arial"/>
                <w:sz w:val="24"/>
                <w:szCs w:val="24"/>
                <w:lang w:eastAsia="en-GB"/>
              </w:rPr>
              <w:t xml:space="preserve"> and £1,000 from City West. Application has been submitted to Community Committee for £2,500 and there is £1k in the bank.</w:t>
            </w:r>
          </w:p>
          <w:p w:rsidR="00B93974" w:rsidRDefault="00B93974" w:rsidP="0017318E">
            <w:pPr>
              <w:spacing w:after="0" w:line="240" w:lineRule="auto"/>
              <w:rPr>
                <w:rFonts w:ascii="Arial" w:eastAsia="Times New Roman" w:hAnsi="Arial" w:cs="Arial"/>
                <w:sz w:val="24"/>
                <w:szCs w:val="24"/>
                <w:lang w:eastAsia="en-GB"/>
              </w:rPr>
            </w:pPr>
          </w:p>
          <w:p w:rsidR="00B93974" w:rsidRDefault="00B93974" w:rsidP="001731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agreed to underwrite £2,500 to pay for the marquees.</w:t>
            </w:r>
          </w:p>
          <w:p w:rsidR="002B7192" w:rsidRPr="00731F3F" w:rsidRDefault="002B7192" w:rsidP="0017318E">
            <w:pPr>
              <w:spacing w:after="0" w:line="240" w:lineRule="auto"/>
              <w:rPr>
                <w:rFonts w:ascii="Arial" w:eastAsia="Times New Roman" w:hAnsi="Arial" w:cs="Arial"/>
                <w:sz w:val="24"/>
                <w:szCs w:val="24"/>
                <w:lang w:eastAsia="en-GB"/>
              </w:rPr>
            </w:pPr>
          </w:p>
        </w:tc>
        <w:tc>
          <w:tcPr>
            <w:tcW w:w="1560" w:type="dxa"/>
          </w:tcPr>
          <w:p w:rsidR="00731F3F" w:rsidRDefault="00731F3F"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Pr="007B2BEC" w:rsidRDefault="002B7192" w:rsidP="007C2AB2">
            <w:pPr>
              <w:spacing w:after="0" w:line="240" w:lineRule="auto"/>
              <w:rPr>
                <w:rFonts w:ascii="Arial" w:eastAsia="Times New Roman" w:hAnsi="Arial" w:cs="Arial"/>
                <w:b/>
                <w:sz w:val="24"/>
                <w:szCs w:val="24"/>
                <w:lang w:eastAsia="en-GB"/>
              </w:rPr>
            </w:pPr>
            <w:r w:rsidRPr="007B2BEC">
              <w:rPr>
                <w:rFonts w:ascii="Arial" w:eastAsia="Times New Roman" w:hAnsi="Arial" w:cs="Arial"/>
                <w:b/>
                <w:sz w:val="24"/>
                <w:szCs w:val="24"/>
                <w:lang w:eastAsia="en-GB"/>
              </w:rPr>
              <w:t>Action 3.1</w:t>
            </w: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Pr="00E32904" w:rsidRDefault="00104080" w:rsidP="007C2AB2">
            <w:pPr>
              <w:spacing w:after="0" w:line="240" w:lineRule="auto"/>
              <w:rPr>
                <w:rFonts w:ascii="Arial" w:eastAsia="Times New Roman" w:hAnsi="Arial" w:cs="Arial"/>
                <w:sz w:val="24"/>
                <w:szCs w:val="24"/>
                <w:lang w:eastAsia="en-GB"/>
              </w:rPr>
            </w:pP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C831DE" w:rsidRPr="00B93974" w:rsidRDefault="00B93974" w:rsidP="00E72CE9">
            <w:pPr>
              <w:spacing w:after="0" w:line="240" w:lineRule="auto"/>
              <w:rPr>
                <w:rFonts w:ascii="Arial" w:eastAsia="Times New Roman" w:hAnsi="Arial" w:cs="Arial"/>
                <w:b/>
                <w:sz w:val="24"/>
                <w:szCs w:val="24"/>
                <w:lang w:eastAsia="en-GB"/>
              </w:rPr>
            </w:pPr>
            <w:r w:rsidRPr="00B93974">
              <w:rPr>
                <w:rFonts w:ascii="Arial" w:eastAsia="Times New Roman" w:hAnsi="Arial" w:cs="Arial"/>
                <w:b/>
                <w:sz w:val="24"/>
                <w:szCs w:val="24"/>
                <w:lang w:eastAsia="en-GB"/>
              </w:rPr>
              <w:t>Women with Wings, Jasmine Bakhre</w:t>
            </w:r>
          </w:p>
          <w:p w:rsidR="00B93974" w:rsidRDefault="00B93974" w:rsidP="00E72CE9">
            <w:pPr>
              <w:spacing w:after="0" w:line="240" w:lineRule="auto"/>
              <w:rPr>
                <w:rFonts w:ascii="Arial" w:eastAsia="Times New Roman" w:hAnsi="Arial" w:cs="Arial"/>
                <w:sz w:val="24"/>
                <w:szCs w:val="24"/>
                <w:lang w:eastAsia="en-GB"/>
              </w:rPr>
            </w:pPr>
          </w:p>
          <w:p w:rsidR="00B93974" w:rsidRDefault="00564E84" w:rsidP="00E72C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Jasmin introduced herself and gave an overview of how she set up Women with Wings.</w:t>
            </w:r>
          </w:p>
          <w:p w:rsidR="00564E84" w:rsidRDefault="00564E84" w:rsidP="00E72CE9">
            <w:pPr>
              <w:spacing w:after="0" w:line="240" w:lineRule="auto"/>
              <w:rPr>
                <w:rFonts w:ascii="Arial" w:eastAsia="Times New Roman" w:hAnsi="Arial" w:cs="Arial"/>
                <w:sz w:val="24"/>
                <w:szCs w:val="24"/>
                <w:lang w:eastAsia="en-GB"/>
              </w:rPr>
            </w:pPr>
          </w:p>
          <w:p w:rsidR="00564E84" w:rsidRDefault="00564E84" w:rsidP="00564E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Women with Wings was set up 2 years ago to support women around employment, training and business when English is not their first language. The group is open to everyone and Jasmin has just moved into her own premises in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 xml:space="preserve"> precinct.</w:t>
            </w:r>
          </w:p>
          <w:p w:rsidR="00564E84" w:rsidRDefault="00564E84" w:rsidP="00564E84">
            <w:pPr>
              <w:spacing w:after="0" w:line="240" w:lineRule="auto"/>
              <w:rPr>
                <w:rFonts w:ascii="Arial" w:eastAsia="Times New Roman" w:hAnsi="Arial" w:cs="Arial"/>
                <w:sz w:val="24"/>
                <w:szCs w:val="24"/>
                <w:lang w:eastAsia="en-GB"/>
              </w:rPr>
            </w:pPr>
          </w:p>
          <w:p w:rsidR="00564E84" w:rsidRDefault="00BA214F" w:rsidP="00564E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Jasmin is currently looking for funding so she can deliver training to help women build confidence and have faith in themselves so they can move to the next level. </w:t>
            </w:r>
            <w:r w:rsidR="007B2BEC">
              <w:rPr>
                <w:rFonts w:ascii="Arial" w:eastAsia="Times New Roman" w:hAnsi="Arial" w:cs="Arial"/>
                <w:sz w:val="24"/>
                <w:szCs w:val="24"/>
                <w:lang w:eastAsia="en-GB"/>
              </w:rPr>
              <w:t>Women with Wings currently has</w:t>
            </w:r>
            <w:r>
              <w:rPr>
                <w:rFonts w:ascii="Arial" w:eastAsia="Times New Roman" w:hAnsi="Arial" w:cs="Arial"/>
                <w:sz w:val="24"/>
                <w:szCs w:val="24"/>
                <w:lang w:eastAsia="en-GB"/>
              </w:rPr>
              <w:t xml:space="preserve"> 45 members and have supported 15 women, 9 of them from Little </w:t>
            </w:r>
            <w:proofErr w:type="spellStart"/>
            <w:r>
              <w:rPr>
                <w:rFonts w:ascii="Arial" w:eastAsia="Times New Roman" w:hAnsi="Arial" w:cs="Arial"/>
                <w:sz w:val="24"/>
                <w:szCs w:val="24"/>
                <w:lang w:eastAsia="en-GB"/>
              </w:rPr>
              <w:t>Hulton</w:t>
            </w:r>
            <w:proofErr w:type="spellEnd"/>
            <w:r>
              <w:rPr>
                <w:rFonts w:ascii="Arial" w:eastAsia="Times New Roman" w:hAnsi="Arial" w:cs="Arial"/>
                <w:sz w:val="24"/>
                <w:szCs w:val="24"/>
                <w:lang w:eastAsia="en-GB"/>
              </w:rPr>
              <w:t>.</w:t>
            </w:r>
          </w:p>
          <w:p w:rsidR="00BA214F" w:rsidRDefault="00BA214F" w:rsidP="00564E84">
            <w:pPr>
              <w:spacing w:after="0" w:line="240" w:lineRule="auto"/>
              <w:rPr>
                <w:rFonts w:ascii="Arial" w:eastAsia="Times New Roman" w:hAnsi="Arial" w:cs="Arial"/>
                <w:sz w:val="24"/>
                <w:szCs w:val="24"/>
                <w:lang w:eastAsia="en-GB"/>
              </w:rPr>
            </w:pPr>
          </w:p>
          <w:p w:rsidR="00BA214F" w:rsidRPr="00E32904" w:rsidRDefault="00BA214F" w:rsidP="00564E8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Sue was asked to write</w:t>
            </w:r>
            <w:r w:rsidR="00F93276">
              <w:rPr>
                <w:rFonts w:ascii="Arial" w:eastAsia="Times New Roman" w:hAnsi="Arial" w:cs="Arial"/>
                <w:sz w:val="24"/>
                <w:szCs w:val="24"/>
                <w:lang w:eastAsia="en-GB"/>
              </w:rPr>
              <w:t xml:space="preserve"> a case study on the work Jasmin has done and add her successes to the newsletter.</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p w:rsidR="00F27079" w:rsidRDefault="00F27079"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7C2AB2">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C284C" w:rsidRDefault="00CC284C" w:rsidP="00A61B1C">
            <w:pPr>
              <w:spacing w:after="0" w:line="240" w:lineRule="auto"/>
              <w:rPr>
                <w:rFonts w:ascii="Arial" w:eastAsia="Times New Roman" w:hAnsi="Arial" w:cs="Arial"/>
                <w:b/>
                <w:sz w:val="24"/>
                <w:szCs w:val="24"/>
                <w:lang w:eastAsia="en-GB"/>
              </w:rPr>
            </w:pPr>
          </w:p>
          <w:p w:rsidR="00C831DE" w:rsidRDefault="00C831DE" w:rsidP="00A61B1C">
            <w:pPr>
              <w:spacing w:after="0" w:line="240" w:lineRule="auto"/>
              <w:rPr>
                <w:rFonts w:ascii="Arial" w:eastAsia="Times New Roman" w:hAnsi="Arial" w:cs="Arial"/>
                <w:b/>
                <w:sz w:val="24"/>
                <w:szCs w:val="24"/>
                <w:lang w:eastAsia="en-GB"/>
              </w:rPr>
            </w:pPr>
          </w:p>
          <w:p w:rsidR="00F93276" w:rsidRDefault="00F93276" w:rsidP="00A61B1C">
            <w:pPr>
              <w:spacing w:after="0" w:line="240" w:lineRule="auto"/>
              <w:rPr>
                <w:rFonts w:ascii="Arial" w:eastAsia="Times New Roman" w:hAnsi="Arial" w:cs="Arial"/>
                <w:b/>
                <w:sz w:val="24"/>
                <w:szCs w:val="24"/>
                <w:lang w:eastAsia="en-GB"/>
              </w:rPr>
            </w:pPr>
          </w:p>
          <w:p w:rsidR="00F93276" w:rsidRDefault="00F93276" w:rsidP="00A61B1C">
            <w:pPr>
              <w:spacing w:after="0" w:line="240" w:lineRule="auto"/>
              <w:rPr>
                <w:rFonts w:ascii="Arial" w:eastAsia="Times New Roman" w:hAnsi="Arial" w:cs="Arial"/>
                <w:b/>
                <w:sz w:val="24"/>
                <w:szCs w:val="24"/>
                <w:lang w:eastAsia="en-GB"/>
              </w:rPr>
            </w:pPr>
          </w:p>
          <w:p w:rsidR="00F93276" w:rsidRPr="00E32904" w:rsidRDefault="00F93276" w:rsidP="00A61B1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4.1</w:t>
            </w:r>
          </w:p>
        </w:tc>
      </w:tr>
      <w:tr w:rsidR="00E86878" w:rsidRPr="00E32904" w:rsidTr="00906AF3">
        <w:trPr>
          <w:trHeight w:val="1691"/>
        </w:trPr>
        <w:tc>
          <w:tcPr>
            <w:tcW w:w="1129" w:type="dxa"/>
          </w:tcPr>
          <w:p w:rsidR="00E86878" w:rsidRPr="00E32904" w:rsidRDefault="00731F3F" w:rsidP="00885E9D">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5</w:t>
            </w:r>
            <w:r w:rsidR="00885E9D">
              <w:rPr>
                <w:rFonts w:ascii="Arial" w:eastAsia="Times New Roman" w:hAnsi="Arial" w:cs="Arial"/>
                <w:b/>
                <w:sz w:val="24"/>
                <w:szCs w:val="24"/>
                <w:lang w:eastAsia="en-GB"/>
              </w:rPr>
              <w:t>.</w:t>
            </w:r>
          </w:p>
        </w:tc>
        <w:tc>
          <w:tcPr>
            <w:tcW w:w="7938" w:type="dxa"/>
          </w:tcPr>
          <w:p w:rsidR="002E6437" w:rsidRDefault="002908FB" w:rsidP="00FE471A">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Finance </w:t>
            </w:r>
          </w:p>
          <w:p w:rsidR="00AD275C" w:rsidRPr="00E32904" w:rsidRDefault="00AD275C" w:rsidP="00FE471A">
            <w:pPr>
              <w:spacing w:after="0" w:line="240" w:lineRule="auto"/>
              <w:rPr>
                <w:rFonts w:ascii="Arial" w:eastAsia="Times New Roman" w:hAnsi="Arial" w:cs="Arial"/>
                <w:sz w:val="24"/>
                <w:szCs w:val="24"/>
                <w:lang w:eastAsia="en-GB"/>
              </w:rPr>
            </w:pPr>
          </w:p>
          <w:p w:rsidR="00731F3F" w:rsidRDefault="00784B4B" w:rsidP="00731F3F">
            <w:pPr>
              <w:spacing w:after="0" w:line="240" w:lineRule="auto"/>
              <w:rPr>
                <w:rFonts w:ascii="Arial" w:eastAsia="Times New Roman" w:hAnsi="Arial" w:cs="Arial"/>
                <w:sz w:val="24"/>
                <w:szCs w:val="24"/>
                <w:lang w:eastAsia="en-GB"/>
              </w:rPr>
            </w:pPr>
            <w:r w:rsidRPr="00E32904">
              <w:rPr>
                <w:rFonts w:ascii="Arial" w:eastAsia="Times New Roman" w:hAnsi="Arial" w:cs="Arial"/>
                <w:sz w:val="24"/>
                <w:szCs w:val="24"/>
                <w:lang w:eastAsia="en-GB"/>
              </w:rPr>
              <w:t xml:space="preserve">KB presented the </w:t>
            </w:r>
            <w:r w:rsidR="00F93276">
              <w:rPr>
                <w:rFonts w:ascii="Arial" w:eastAsia="Times New Roman" w:hAnsi="Arial" w:cs="Arial"/>
                <w:sz w:val="24"/>
                <w:szCs w:val="24"/>
                <w:lang w:eastAsia="en-GB"/>
              </w:rPr>
              <w:t>budget for October 2018</w:t>
            </w:r>
            <w:r w:rsidR="00906AF3">
              <w:rPr>
                <w:rFonts w:ascii="Arial" w:eastAsia="Times New Roman" w:hAnsi="Arial" w:cs="Arial"/>
                <w:sz w:val="24"/>
                <w:szCs w:val="24"/>
                <w:lang w:eastAsia="en-GB"/>
              </w:rPr>
              <w:t xml:space="preserve"> </w:t>
            </w:r>
            <w:r w:rsidR="00F93276">
              <w:rPr>
                <w:rFonts w:ascii="Arial" w:eastAsia="Times New Roman" w:hAnsi="Arial" w:cs="Arial"/>
                <w:sz w:val="24"/>
                <w:szCs w:val="24"/>
                <w:lang w:eastAsia="en-GB"/>
              </w:rPr>
              <w:t>- February</w:t>
            </w:r>
            <w:r w:rsidR="00E03B27">
              <w:rPr>
                <w:rFonts w:ascii="Arial" w:eastAsia="Times New Roman" w:hAnsi="Arial" w:cs="Arial"/>
                <w:sz w:val="24"/>
                <w:szCs w:val="24"/>
                <w:lang w:eastAsia="en-GB"/>
              </w:rPr>
              <w:t xml:space="preserve"> 2019. </w:t>
            </w:r>
            <w:r w:rsidR="00906AF3">
              <w:rPr>
                <w:rFonts w:ascii="Arial" w:eastAsia="Times New Roman" w:hAnsi="Arial" w:cs="Arial"/>
                <w:sz w:val="24"/>
                <w:szCs w:val="24"/>
                <w:lang w:eastAsia="en-GB"/>
              </w:rPr>
              <w:t>The budget runs to September 2019.</w:t>
            </w:r>
          </w:p>
          <w:p w:rsidR="00906AF3" w:rsidRDefault="00906AF3" w:rsidP="00731F3F">
            <w:pPr>
              <w:spacing w:after="0" w:line="240" w:lineRule="auto"/>
              <w:rPr>
                <w:rFonts w:ascii="Arial" w:eastAsia="Times New Roman" w:hAnsi="Arial" w:cs="Arial"/>
                <w:sz w:val="24"/>
                <w:szCs w:val="24"/>
                <w:lang w:eastAsia="en-GB"/>
              </w:rPr>
            </w:pPr>
          </w:p>
          <w:p w:rsidR="00906AF3" w:rsidRDefault="00906AF3" w:rsidP="00731F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KB explained the forecast change to the budget of £19,021. Most of this is a reduction in spend in activities and the under spend on salaries due to Mandy starting work half way through the year.</w:t>
            </w:r>
          </w:p>
          <w:p w:rsidR="00906AF3" w:rsidRDefault="00906AF3" w:rsidP="00731F3F">
            <w:pPr>
              <w:spacing w:after="0" w:line="240" w:lineRule="auto"/>
              <w:rPr>
                <w:rFonts w:ascii="Arial" w:eastAsia="Times New Roman" w:hAnsi="Arial" w:cs="Arial"/>
                <w:sz w:val="24"/>
                <w:szCs w:val="24"/>
                <w:lang w:eastAsia="en-GB"/>
              </w:rPr>
            </w:pPr>
          </w:p>
          <w:p w:rsidR="00906AF3" w:rsidRDefault="00906AF3" w:rsidP="00731F3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explained that there are 2 holding accounts:</w:t>
            </w:r>
          </w:p>
          <w:p w:rsidR="00906AF3" w:rsidRDefault="00906AF3" w:rsidP="00906AF3">
            <w:pPr>
              <w:pStyle w:val="ListParagraph"/>
              <w:numPr>
                <w:ilvl w:val="0"/>
                <w:numId w:val="4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Youth Unity which has £5,594.67</w:t>
            </w:r>
          </w:p>
          <w:p w:rsidR="00906AF3" w:rsidRDefault="00906AF3" w:rsidP="00906AF3">
            <w:pPr>
              <w:pStyle w:val="ListParagraph"/>
              <w:numPr>
                <w:ilvl w:val="0"/>
                <w:numId w:val="4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Shop income which has a balance at 8.2.19 of £9</w:t>
            </w:r>
            <w:r w:rsidR="007B2BEC">
              <w:rPr>
                <w:rFonts w:ascii="Arial" w:eastAsia="Times New Roman" w:hAnsi="Arial" w:cs="Arial"/>
                <w:sz w:val="24"/>
                <w:szCs w:val="24"/>
                <w:lang w:eastAsia="en-GB"/>
              </w:rPr>
              <w:t>,</w:t>
            </w:r>
            <w:r>
              <w:rPr>
                <w:rFonts w:ascii="Arial" w:eastAsia="Times New Roman" w:hAnsi="Arial" w:cs="Arial"/>
                <w:sz w:val="24"/>
                <w:szCs w:val="24"/>
                <w:lang w:eastAsia="en-GB"/>
              </w:rPr>
              <w:t>905.00</w:t>
            </w:r>
          </w:p>
          <w:p w:rsidR="00906AF3" w:rsidRDefault="00906AF3" w:rsidP="00906AF3">
            <w:pPr>
              <w:spacing w:after="0" w:line="240" w:lineRule="auto"/>
              <w:rPr>
                <w:rFonts w:ascii="Arial" w:eastAsia="Times New Roman" w:hAnsi="Arial" w:cs="Arial"/>
                <w:sz w:val="24"/>
                <w:szCs w:val="24"/>
                <w:lang w:eastAsia="en-GB"/>
              </w:rPr>
            </w:pPr>
          </w:p>
          <w:p w:rsidR="00906AF3" w:rsidRDefault="007B2BEC" w:rsidP="00906AF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Income from room hire has been invoiced</w:t>
            </w:r>
            <w:r w:rsidR="00906AF3">
              <w:rPr>
                <w:rFonts w:ascii="Arial" w:eastAsia="Times New Roman" w:hAnsi="Arial" w:cs="Arial"/>
                <w:sz w:val="24"/>
                <w:szCs w:val="24"/>
                <w:lang w:eastAsia="en-GB"/>
              </w:rPr>
              <w:t xml:space="preserve"> Society Inc have been invoiced for £1,000 and Sale Sharks have been invoiced for £1,500.</w:t>
            </w:r>
          </w:p>
          <w:p w:rsidR="00906AF3" w:rsidRDefault="00906AF3" w:rsidP="00906AF3">
            <w:pPr>
              <w:spacing w:after="0" w:line="240" w:lineRule="auto"/>
              <w:rPr>
                <w:rFonts w:ascii="Arial" w:eastAsia="Times New Roman" w:hAnsi="Arial" w:cs="Arial"/>
                <w:sz w:val="24"/>
                <w:szCs w:val="24"/>
                <w:lang w:eastAsia="en-GB"/>
              </w:rPr>
            </w:pPr>
          </w:p>
          <w:p w:rsidR="00906AF3" w:rsidRPr="00906AF3" w:rsidRDefault="00906AF3" w:rsidP="00906AF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is potential for online selling at the shop and SO &amp; AJ are looking into this.</w:t>
            </w:r>
          </w:p>
          <w:p w:rsidR="00731F3F" w:rsidRPr="00731F3F" w:rsidRDefault="00731F3F" w:rsidP="00D22430">
            <w:pPr>
              <w:spacing w:after="0" w:line="240" w:lineRule="auto"/>
              <w:rPr>
                <w:rFonts w:ascii="Arial" w:eastAsia="Times New Roman" w:hAnsi="Arial" w:cs="Arial"/>
                <w:sz w:val="24"/>
                <w:szCs w:val="24"/>
                <w:lang w:eastAsia="en-GB"/>
              </w:rPr>
            </w:pPr>
          </w:p>
        </w:tc>
        <w:tc>
          <w:tcPr>
            <w:tcW w:w="1560" w:type="dxa"/>
          </w:tcPr>
          <w:p w:rsidR="007744DC" w:rsidRPr="00E32904" w:rsidRDefault="007744DC" w:rsidP="007C2AB2">
            <w:pPr>
              <w:spacing w:after="0" w:line="240" w:lineRule="auto"/>
              <w:rPr>
                <w:rFonts w:ascii="Arial" w:eastAsia="Times New Roman" w:hAnsi="Arial" w:cs="Arial"/>
                <w:b/>
                <w:sz w:val="24"/>
                <w:szCs w:val="24"/>
                <w:lang w:eastAsia="en-GB"/>
              </w:rPr>
            </w:pPr>
          </w:p>
          <w:p w:rsidR="009A30DA" w:rsidRDefault="009A30DA"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740D52" w:rsidRDefault="00740D52"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Default="00906AF3" w:rsidP="00864415">
            <w:pPr>
              <w:spacing w:after="0" w:line="240" w:lineRule="auto"/>
              <w:rPr>
                <w:rFonts w:ascii="Arial" w:eastAsia="Times New Roman" w:hAnsi="Arial" w:cs="Arial"/>
                <w:b/>
                <w:sz w:val="24"/>
                <w:szCs w:val="24"/>
                <w:lang w:eastAsia="en-GB"/>
              </w:rPr>
            </w:pPr>
          </w:p>
          <w:p w:rsidR="00906AF3" w:rsidRPr="00E32904" w:rsidRDefault="00906AF3" w:rsidP="00864415">
            <w:pPr>
              <w:spacing w:after="0" w:line="240" w:lineRule="auto"/>
              <w:rPr>
                <w:rFonts w:ascii="Arial" w:eastAsia="Times New Roman" w:hAnsi="Arial" w:cs="Arial"/>
                <w:b/>
                <w:sz w:val="24"/>
                <w:szCs w:val="24"/>
                <w:lang w:eastAsia="en-GB"/>
              </w:rPr>
            </w:pPr>
          </w:p>
        </w:tc>
      </w:tr>
      <w:tr w:rsidR="005F5184" w:rsidRPr="00E32904" w:rsidTr="00AD275C">
        <w:trPr>
          <w:trHeight w:val="416"/>
        </w:trPr>
        <w:tc>
          <w:tcPr>
            <w:tcW w:w="1129" w:type="dxa"/>
          </w:tcPr>
          <w:p w:rsidR="005F5184" w:rsidRPr="00E32904" w:rsidRDefault="00731F3F"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6</w:t>
            </w:r>
            <w:r w:rsidR="005F5184" w:rsidRPr="00E32904">
              <w:rPr>
                <w:rFonts w:ascii="Arial" w:eastAsia="Times New Roman" w:hAnsi="Arial" w:cs="Arial"/>
                <w:b/>
                <w:sz w:val="24"/>
                <w:szCs w:val="24"/>
                <w:lang w:eastAsia="en-GB"/>
              </w:rPr>
              <w:t>.</w:t>
            </w:r>
          </w:p>
        </w:tc>
        <w:tc>
          <w:tcPr>
            <w:tcW w:w="7938" w:type="dxa"/>
          </w:tcPr>
          <w:p w:rsidR="00906AF3" w:rsidRDefault="00906AF3" w:rsidP="00787BA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Business Plan</w:t>
            </w:r>
          </w:p>
          <w:p w:rsidR="00906AF3" w:rsidRDefault="00906AF3" w:rsidP="00787BA2">
            <w:pPr>
              <w:spacing w:after="0" w:line="240" w:lineRule="auto"/>
              <w:rPr>
                <w:rFonts w:ascii="Arial" w:eastAsia="Times New Roman" w:hAnsi="Arial" w:cs="Arial"/>
                <w:b/>
                <w:sz w:val="24"/>
                <w:szCs w:val="24"/>
                <w:lang w:eastAsia="en-GB"/>
              </w:rPr>
            </w:pPr>
          </w:p>
          <w:p w:rsidR="00906AF3" w:rsidRDefault="007B2BEC" w:rsidP="00787BA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w:t>
            </w:r>
            <w:r w:rsidR="005E05B9" w:rsidRPr="009826D0">
              <w:rPr>
                <w:rFonts w:ascii="Arial" w:eastAsia="Times New Roman" w:hAnsi="Arial" w:cs="Arial"/>
                <w:sz w:val="24"/>
                <w:szCs w:val="24"/>
                <w:lang w:eastAsia="en-GB"/>
              </w:rPr>
              <w:t xml:space="preserve"> circulated the draft Business Plan</w:t>
            </w:r>
            <w:r w:rsidR="009826D0">
              <w:rPr>
                <w:rFonts w:ascii="Arial" w:eastAsia="Times New Roman" w:hAnsi="Arial" w:cs="Arial"/>
                <w:sz w:val="24"/>
                <w:szCs w:val="24"/>
                <w:lang w:eastAsia="en-GB"/>
              </w:rPr>
              <w:t xml:space="preserve"> and asked for comments from the board.</w:t>
            </w:r>
          </w:p>
          <w:p w:rsidR="009826D0" w:rsidRDefault="009826D0" w:rsidP="00787BA2">
            <w:pPr>
              <w:spacing w:after="0" w:line="240" w:lineRule="auto"/>
              <w:rPr>
                <w:rFonts w:ascii="Arial" w:eastAsia="Times New Roman" w:hAnsi="Arial" w:cs="Arial"/>
                <w:sz w:val="24"/>
                <w:szCs w:val="24"/>
                <w:lang w:eastAsia="en-GB"/>
              </w:rPr>
            </w:pPr>
          </w:p>
          <w:p w:rsidR="009826D0" w:rsidRDefault="009826D0" w:rsidP="00787BA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plan has 2 immediate purposes:</w:t>
            </w:r>
          </w:p>
          <w:p w:rsidR="009826D0" w:rsidRDefault="009826D0" w:rsidP="00787BA2">
            <w:pPr>
              <w:spacing w:after="0" w:line="240" w:lineRule="auto"/>
              <w:rPr>
                <w:rFonts w:ascii="Arial" w:eastAsia="Times New Roman" w:hAnsi="Arial" w:cs="Arial"/>
                <w:sz w:val="24"/>
                <w:szCs w:val="24"/>
                <w:lang w:eastAsia="en-GB"/>
              </w:rPr>
            </w:pPr>
          </w:p>
          <w:p w:rsidR="009826D0" w:rsidRDefault="009826D0" w:rsidP="009826D0">
            <w:pPr>
              <w:pStyle w:val="ListParagraph"/>
              <w:numPr>
                <w:ilvl w:val="0"/>
                <w:numId w:val="4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Ask City West if they will support the project</w:t>
            </w:r>
          </w:p>
          <w:p w:rsidR="009826D0" w:rsidRDefault="009826D0" w:rsidP="009826D0">
            <w:pPr>
              <w:pStyle w:val="ListParagraph"/>
              <w:numPr>
                <w:ilvl w:val="0"/>
                <w:numId w:val="4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Secure a lease for the Pavilion</w:t>
            </w:r>
          </w:p>
          <w:p w:rsidR="009826D0" w:rsidRDefault="009826D0" w:rsidP="009826D0">
            <w:pPr>
              <w:spacing w:after="0" w:line="240" w:lineRule="auto"/>
              <w:rPr>
                <w:rFonts w:ascii="Arial" w:eastAsia="Times New Roman" w:hAnsi="Arial" w:cs="Arial"/>
                <w:sz w:val="24"/>
                <w:szCs w:val="24"/>
                <w:lang w:eastAsia="en-GB"/>
              </w:rPr>
            </w:pPr>
          </w:p>
          <w:p w:rsidR="001E632B" w:rsidRDefault="001E632B" w:rsidP="009826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need to inform Local Trust that we want to invest £200k into the project and seek permission.</w:t>
            </w:r>
          </w:p>
          <w:p w:rsidR="001E632B" w:rsidRDefault="001E632B" w:rsidP="009826D0">
            <w:pPr>
              <w:spacing w:after="0" w:line="240" w:lineRule="auto"/>
              <w:rPr>
                <w:rFonts w:ascii="Arial" w:eastAsia="Times New Roman" w:hAnsi="Arial" w:cs="Arial"/>
                <w:sz w:val="24"/>
                <w:szCs w:val="24"/>
                <w:lang w:eastAsia="en-GB"/>
              </w:rPr>
            </w:pPr>
          </w:p>
          <w:p w:rsidR="001E632B" w:rsidRDefault="001E632B" w:rsidP="009826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asked the board to read and understand the Business Plan. SM &amp; SH agreed to read and feedback to AJ comments in time for the May board meeting.</w:t>
            </w:r>
          </w:p>
          <w:p w:rsidR="001E632B" w:rsidRDefault="001E632B" w:rsidP="009826D0">
            <w:pPr>
              <w:spacing w:after="0" w:line="240" w:lineRule="auto"/>
              <w:rPr>
                <w:rFonts w:ascii="Arial" w:eastAsia="Times New Roman" w:hAnsi="Arial" w:cs="Arial"/>
                <w:sz w:val="24"/>
                <w:szCs w:val="24"/>
                <w:lang w:eastAsia="en-GB"/>
              </w:rPr>
            </w:pPr>
          </w:p>
          <w:p w:rsidR="001E632B" w:rsidRDefault="001E632B" w:rsidP="009826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Becky at CVS will format the Plan once it has been reviewed by the board.</w:t>
            </w:r>
          </w:p>
          <w:p w:rsidR="001E632B" w:rsidRPr="009826D0" w:rsidRDefault="001E632B" w:rsidP="009826D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Plan can then formally be approved at the May meeting.</w:t>
            </w:r>
          </w:p>
          <w:p w:rsidR="0086697D" w:rsidRPr="005B5031" w:rsidRDefault="00787BA2" w:rsidP="00787BA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c>
          <w:tcPr>
            <w:tcW w:w="1560" w:type="dxa"/>
          </w:tcPr>
          <w:p w:rsidR="00896D0C" w:rsidRPr="00E32904" w:rsidRDefault="00896D0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384C2C" w:rsidRDefault="00384C2C"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758D4" w:rsidRDefault="002758D4" w:rsidP="007C2AB2">
            <w:pPr>
              <w:spacing w:after="0" w:line="240" w:lineRule="auto"/>
              <w:rPr>
                <w:rFonts w:ascii="Arial" w:eastAsia="Times New Roman" w:hAnsi="Arial" w:cs="Arial"/>
                <w:b/>
                <w:sz w:val="24"/>
                <w:szCs w:val="24"/>
                <w:lang w:eastAsia="en-GB"/>
              </w:rPr>
            </w:pPr>
          </w:p>
          <w:p w:rsidR="002E6437" w:rsidRPr="00E32904" w:rsidRDefault="002E6437" w:rsidP="007C2AB2">
            <w:pPr>
              <w:spacing w:after="0" w:line="240" w:lineRule="auto"/>
              <w:rPr>
                <w:rFonts w:ascii="Arial" w:eastAsia="Times New Roman" w:hAnsi="Arial" w:cs="Arial"/>
                <w:b/>
                <w:sz w:val="24"/>
                <w:szCs w:val="24"/>
                <w:lang w:eastAsia="en-GB"/>
              </w:rPr>
            </w:pPr>
          </w:p>
          <w:p w:rsidR="00454FCF" w:rsidRDefault="00454FCF"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6.1</w:t>
            </w: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6.2</w:t>
            </w:r>
          </w:p>
          <w:p w:rsidR="007B2BEC" w:rsidRDefault="007B2BEC" w:rsidP="007C2AB2">
            <w:pPr>
              <w:spacing w:after="0" w:line="240" w:lineRule="auto"/>
              <w:rPr>
                <w:rFonts w:ascii="Arial" w:eastAsia="Times New Roman" w:hAnsi="Arial" w:cs="Arial"/>
                <w:b/>
                <w:sz w:val="24"/>
                <w:szCs w:val="24"/>
                <w:lang w:eastAsia="en-GB"/>
              </w:rPr>
            </w:pPr>
          </w:p>
          <w:p w:rsidR="007B2BEC" w:rsidRDefault="007B2BEC" w:rsidP="007C2AB2">
            <w:pPr>
              <w:spacing w:after="0" w:line="240" w:lineRule="auto"/>
              <w:rPr>
                <w:rFonts w:ascii="Arial" w:eastAsia="Times New Roman" w:hAnsi="Arial" w:cs="Arial"/>
                <w:b/>
                <w:sz w:val="24"/>
                <w:szCs w:val="24"/>
                <w:lang w:eastAsia="en-GB"/>
              </w:rPr>
            </w:pPr>
          </w:p>
          <w:p w:rsidR="007B2BEC" w:rsidRPr="00E32904" w:rsidRDefault="007B2BEC"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6.3</w:t>
            </w:r>
          </w:p>
        </w:tc>
      </w:tr>
      <w:tr w:rsidR="00694485" w:rsidRPr="00E32904" w:rsidTr="004B47E2">
        <w:trPr>
          <w:trHeight w:val="1266"/>
        </w:trPr>
        <w:tc>
          <w:tcPr>
            <w:tcW w:w="1129" w:type="dxa"/>
          </w:tcPr>
          <w:p w:rsidR="00694485" w:rsidRPr="00E32904" w:rsidRDefault="00731F3F"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Task Group Updates</w:t>
            </w:r>
          </w:p>
          <w:p w:rsidR="00270308" w:rsidRDefault="00270308"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Capital Project </w:t>
            </w:r>
          </w:p>
          <w:p w:rsidR="00C70E4D" w:rsidRDefault="00C70E4D" w:rsidP="00FB23AB">
            <w:pPr>
              <w:spacing w:after="0" w:line="240" w:lineRule="auto"/>
              <w:rPr>
                <w:rFonts w:ascii="Arial" w:eastAsia="Times New Roman" w:hAnsi="Arial" w:cs="Arial"/>
                <w:sz w:val="24"/>
                <w:szCs w:val="24"/>
                <w:lang w:eastAsia="en-GB"/>
              </w:rPr>
            </w:pPr>
          </w:p>
          <w:p w:rsidR="000179E1" w:rsidRDefault="00AF3AA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Business Plan is still to be approved. AJ has spoken to Vinny Nash and he is going to find someone who can attend a pre-planning meeting. </w:t>
            </w:r>
          </w:p>
          <w:p w:rsidR="00AF3AAF" w:rsidRDefault="00AF3AA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has costings from </w:t>
            </w:r>
            <w:r w:rsidR="008F46F9">
              <w:rPr>
                <w:rFonts w:ascii="Arial" w:eastAsia="Times New Roman" w:hAnsi="Arial" w:cs="Arial"/>
                <w:sz w:val="24"/>
                <w:szCs w:val="24"/>
                <w:lang w:eastAsia="en-GB"/>
              </w:rPr>
              <w:t>Seddon’s</w:t>
            </w:r>
            <w:r>
              <w:rPr>
                <w:rFonts w:ascii="Arial" w:eastAsia="Times New Roman" w:hAnsi="Arial" w:cs="Arial"/>
                <w:sz w:val="24"/>
                <w:szCs w:val="24"/>
                <w:lang w:eastAsia="en-GB"/>
              </w:rPr>
              <w:t xml:space="preserve"> to get us to the planning stage and we are looking at £30k + VAT.</w:t>
            </w:r>
          </w:p>
          <w:p w:rsidR="00AF3AAF" w:rsidRDefault="00AF3AAF" w:rsidP="00FB23AB">
            <w:pPr>
              <w:spacing w:after="0" w:line="240" w:lineRule="auto"/>
              <w:rPr>
                <w:rFonts w:ascii="Arial" w:eastAsia="Times New Roman" w:hAnsi="Arial" w:cs="Arial"/>
                <w:sz w:val="24"/>
                <w:szCs w:val="24"/>
                <w:lang w:eastAsia="en-GB"/>
              </w:rPr>
            </w:pPr>
          </w:p>
          <w:p w:rsidR="00AF3AAF" w:rsidRDefault="00AF3AA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asked AJ to look at other options before using Seddon</w:t>
            </w:r>
            <w:r w:rsidR="00471F30">
              <w:rPr>
                <w:rFonts w:ascii="Arial" w:eastAsia="Times New Roman" w:hAnsi="Arial" w:cs="Arial"/>
                <w:sz w:val="24"/>
                <w:szCs w:val="24"/>
                <w:lang w:eastAsia="en-GB"/>
              </w:rPr>
              <w:t>.</w:t>
            </w:r>
          </w:p>
          <w:p w:rsidR="00471F30" w:rsidRDefault="00471F30" w:rsidP="00FB23AB">
            <w:pPr>
              <w:spacing w:after="0" w:line="240" w:lineRule="auto"/>
              <w:rPr>
                <w:rFonts w:ascii="Arial" w:eastAsia="Times New Roman" w:hAnsi="Arial" w:cs="Arial"/>
                <w:sz w:val="24"/>
                <w:szCs w:val="24"/>
                <w:lang w:eastAsia="en-GB"/>
              </w:rPr>
            </w:pPr>
          </w:p>
          <w:p w:rsidR="00471F30" w:rsidRDefault="00471F30"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costings are to include the cost of an extension and a new build.</w:t>
            </w:r>
          </w:p>
          <w:p w:rsidR="00471F30" w:rsidRDefault="00471F30" w:rsidP="00FB23AB">
            <w:pPr>
              <w:spacing w:after="0" w:line="240" w:lineRule="auto"/>
              <w:rPr>
                <w:rFonts w:ascii="Arial" w:eastAsia="Times New Roman" w:hAnsi="Arial" w:cs="Arial"/>
                <w:sz w:val="24"/>
                <w:szCs w:val="24"/>
                <w:lang w:eastAsia="en-GB"/>
              </w:rPr>
            </w:pPr>
          </w:p>
          <w:p w:rsidR="00471F30" w:rsidRDefault="00471F30"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Another option to quote for is a modular</w:t>
            </w:r>
            <w:r w:rsidR="008F46F9">
              <w:rPr>
                <w:rFonts w:ascii="Arial" w:eastAsia="Times New Roman" w:hAnsi="Arial" w:cs="Arial"/>
                <w:sz w:val="24"/>
                <w:szCs w:val="24"/>
                <w:lang w:eastAsia="en-GB"/>
              </w:rPr>
              <w:t xml:space="preserve"> building, does it need to be a brick building. Noel’s brother owns a company and have offered to give us a quote. AJ to contact and book in for a quote.</w:t>
            </w:r>
          </w:p>
          <w:p w:rsidR="008F46F9" w:rsidRDefault="008F46F9" w:rsidP="00FB23AB">
            <w:pPr>
              <w:spacing w:after="0" w:line="240" w:lineRule="auto"/>
              <w:rPr>
                <w:rFonts w:ascii="Arial" w:eastAsia="Times New Roman" w:hAnsi="Arial" w:cs="Arial"/>
                <w:sz w:val="24"/>
                <w:szCs w:val="24"/>
                <w:lang w:eastAsia="en-GB"/>
              </w:rPr>
            </w:pPr>
          </w:p>
          <w:p w:rsidR="008F46F9" w:rsidRDefault="008F46F9" w:rsidP="00FB23AB">
            <w:pPr>
              <w:spacing w:after="0" w:line="240" w:lineRule="auto"/>
              <w:rPr>
                <w:rFonts w:ascii="Arial" w:eastAsia="Times New Roman" w:hAnsi="Arial" w:cs="Arial"/>
                <w:b/>
                <w:sz w:val="24"/>
                <w:szCs w:val="24"/>
                <w:lang w:eastAsia="en-GB"/>
              </w:rPr>
            </w:pPr>
            <w:r w:rsidRPr="008F46F9">
              <w:rPr>
                <w:rFonts w:ascii="Arial" w:eastAsia="Times New Roman" w:hAnsi="Arial" w:cs="Arial"/>
                <w:b/>
                <w:sz w:val="24"/>
                <w:szCs w:val="24"/>
                <w:lang w:eastAsia="en-GB"/>
              </w:rPr>
              <w:t>Funding Strategy</w:t>
            </w:r>
          </w:p>
          <w:p w:rsidR="008F46F9" w:rsidRDefault="008F46F9" w:rsidP="00FB23AB">
            <w:pPr>
              <w:spacing w:after="0" w:line="240" w:lineRule="auto"/>
              <w:rPr>
                <w:rFonts w:ascii="Arial" w:eastAsia="Times New Roman" w:hAnsi="Arial" w:cs="Arial"/>
                <w:b/>
                <w:sz w:val="24"/>
                <w:szCs w:val="24"/>
                <w:lang w:eastAsia="en-GB"/>
              </w:rPr>
            </w:pPr>
          </w:p>
          <w:p w:rsidR="008910CD" w:rsidRPr="008910CD" w:rsidRDefault="008F46F9" w:rsidP="008910CD">
            <w:pPr>
              <w:spacing w:after="0" w:line="240" w:lineRule="auto"/>
              <w:rPr>
                <w:rFonts w:ascii="Arial" w:eastAsia="Times New Roman" w:hAnsi="Arial" w:cs="Arial"/>
                <w:sz w:val="24"/>
                <w:szCs w:val="24"/>
                <w:lang w:eastAsia="en-GB"/>
              </w:rPr>
            </w:pPr>
            <w:r w:rsidRPr="008910CD">
              <w:rPr>
                <w:rFonts w:ascii="Arial" w:eastAsia="Times New Roman" w:hAnsi="Arial" w:cs="Arial"/>
                <w:sz w:val="24"/>
                <w:szCs w:val="24"/>
                <w:lang w:eastAsia="en-GB"/>
              </w:rPr>
              <w:t>AJ produced a paper</w:t>
            </w:r>
            <w:r w:rsidR="007B2BEC">
              <w:rPr>
                <w:rFonts w:ascii="Arial" w:eastAsia="Times New Roman" w:hAnsi="Arial" w:cs="Arial"/>
                <w:sz w:val="24"/>
                <w:szCs w:val="24"/>
                <w:lang w:eastAsia="en-GB"/>
              </w:rPr>
              <w:t xml:space="preserve"> with a list of options on funding </w:t>
            </w:r>
            <w:r w:rsidR="008910CD">
              <w:rPr>
                <w:rFonts w:ascii="Arial" w:eastAsia="Times New Roman" w:hAnsi="Arial" w:cs="Arial"/>
                <w:sz w:val="24"/>
                <w:szCs w:val="24"/>
                <w:lang w:eastAsia="en-GB"/>
              </w:rPr>
              <w:t xml:space="preserve">opportunities for the development of the </w:t>
            </w:r>
            <w:r w:rsidR="007B2BEC">
              <w:rPr>
                <w:rFonts w:ascii="Arial" w:eastAsia="Times New Roman" w:hAnsi="Arial" w:cs="Arial"/>
                <w:sz w:val="24"/>
                <w:szCs w:val="24"/>
                <w:lang w:eastAsia="en-GB"/>
              </w:rPr>
              <w:t>Pavilion</w:t>
            </w:r>
            <w:r w:rsidR="008910CD">
              <w:rPr>
                <w:rFonts w:ascii="Arial" w:eastAsia="Times New Roman" w:hAnsi="Arial" w:cs="Arial"/>
                <w:sz w:val="24"/>
                <w:szCs w:val="24"/>
                <w:lang w:eastAsia="en-GB"/>
              </w:rPr>
              <w:t>.</w:t>
            </w:r>
          </w:p>
          <w:p w:rsidR="008910CD" w:rsidRDefault="008910CD" w:rsidP="008910CD">
            <w:pPr>
              <w:spacing w:after="0" w:line="240" w:lineRule="auto"/>
              <w:rPr>
                <w:rFonts w:ascii="Arial" w:eastAsia="Times New Roman" w:hAnsi="Arial" w:cs="Arial"/>
                <w:sz w:val="24"/>
                <w:szCs w:val="24"/>
                <w:lang w:eastAsia="en-GB"/>
              </w:rPr>
            </w:pPr>
            <w:r w:rsidRPr="008910CD">
              <w:rPr>
                <w:rFonts w:ascii="Arial" w:eastAsia="Times New Roman" w:hAnsi="Arial" w:cs="Arial"/>
                <w:sz w:val="24"/>
                <w:szCs w:val="24"/>
                <w:lang w:eastAsia="en-GB"/>
              </w:rPr>
              <w:t>AJ has a meeting booked with Big Lottery Partnership on 4</w:t>
            </w:r>
            <w:r w:rsidRPr="008910CD">
              <w:rPr>
                <w:rFonts w:ascii="Arial" w:eastAsia="Times New Roman" w:hAnsi="Arial" w:cs="Arial"/>
                <w:sz w:val="24"/>
                <w:szCs w:val="24"/>
                <w:vertAlign w:val="superscript"/>
                <w:lang w:eastAsia="en-GB"/>
              </w:rPr>
              <w:t>th</w:t>
            </w:r>
            <w:r w:rsidRPr="008910CD">
              <w:rPr>
                <w:rFonts w:ascii="Arial" w:eastAsia="Times New Roman" w:hAnsi="Arial" w:cs="Arial"/>
                <w:sz w:val="24"/>
                <w:szCs w:val="24"/>
                <w:lang w:eastAsia="en-GB"/>
              </w:rPr>
              <w:t xml:space="preserve"> April at 9am. The board asked AJ to include the café extension in the bid.</w:t>
            </w:r>
          </w:p>
          <w:p w:rsidR="008910CD" w:rsidRDefault="008910CD" w:rsidP="008910CD">
            <w:pPr>
              <w:spacing w:after="0" w:line="240" w:lineRule="auto"/>
              <w:rPr>
                <w:rFonts w:ascii="Arial" w:eastAsia="Times New Roman" w:hAnsi="Arial" w:cs="Arial"/>
                <w:sz w:val="24"/>
                <w:szCs w:val="24"/>
                <w:lang w:eastAsia="en-GB"/>
              </w:rPr>
            </w:pPr>
          </w:p>
          <w:p w:rsidR="008910CD" w:rsidRDefault="008910CD"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can look at a Power to Change funding bid for up to £300k in the autumn time and we have an existing relationship with them.</w:t>
            </w:r>
          </w:p>
          <w:p w:rsidR="008910CD" w:rsidRDefault="008910CD"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has a meeting with a potential sponsor tomorrow to explore donner training. We can also look at a Children in Need bid once the Charity registration comes through.</w:t>
            </w:r>
          </w:p>
          <w:p w:rsidR="008910CD" w:rsidRDefault="008910CD" w:rsidP="008910CD">
            <w:pPr>
              <w:spacing w:after="0" w:line="240" w:lineRule="auto"/>
              <w:rPr>
                <w:rFonts w:ascii="Arial" w:eastAsia="Times New Roman" w:hAnsi="Arial" w:cs="Arial"/>
                <w:sz w:val="24"/>
                <w:szCs w:val="24"/>
                <w:lang w:eastAsia="en-GB"/>
              </w:rPr>
            </w:pPr>
          </w:p>
          <w:p w:rsidR="008910CD" w:rsidRPr="008910CD" w:rsidRDefault="008910CD" w:rsidP="008910CD">
            <w:pPr>
              <w:spacing w:after="0" w:line="240" w:lineRule="auto"/>
              <w:rPr>
                <w:rFonts w:ascii="Arial" w:eastAsia="Times New Roman" w:hAnsi="Arial" w:cs="Arial"/>
                <w:b/>
                <w:sz w:val="24"/>
                <w:szCs w:val="24"/>
                <w:lang w:eastAsia="en-GB"/>
              </w:rPr>
            </w:pPr>
            <w:r w:rsidRPr="008910CD">
              <w:rPr>
                <w:rFonts w:ascii="Arial" w:eastAsia="Times New Roman" w:hAnsi="Arial" w:cs="Arial"/>
                <w:b/>
                <w:sz w:val="24"/>
                <w:szCs w:val="24"/>
                <w:lang w:eastAsia="en-GB"/>
              </w:rPr>
              <w:t>Employment &amp; Enterprise</w:t>
            </w:r>
          </w:p>
          <w:p w:rsidR="008910CD" w:rsidRDefault="008910CD" w:rsidP="008910CD">
            <w:pPr>
              <w:spacing w:after="0" w:line="240" w:lineRule="auto"/>
              <w:rPr>
                <w:rFonts w:ascii="Arial" w:eastAsia="Times New Roman" w:hAnsi="Arial" w:cs="Arial"/>
                <w:sz w:val="24"/>
                <w:szCs w:val="24"/>
                <w:lang w:eastAsia="en-GB"/>
              </w:rPr>
            </w:pPr>
          </w:p>
          <w:p w:rsidR="008910CD" w:rsidRDefault="008910CD"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Jasmin has recently been on a learning journey. </w:t>
            </w:r>
            <w:proofErr w:type="spellStart"/>
            <w:r>
              <w:rPr>
                <w:rFonts w:ascii="Arial" w:eastAsia="Times New Roman" w:hAnsi="Arial" w:cs="Arial"/>
                <w:sz w:val="24"/>
                <w:szCs w:val="24"/>
                <w:lang w:eastAsia="en-GB"/>
              </w:rPr>
              <w:t>UnLtd</w:t>
            </w:r>
            <w:proofErr w:type="spellEnd"/>
            <w:r>
              <w:rPr>
                <w:rFonts w:ascii="Arial" w:eastAsia="Times New Roman" w:hAnsi="Arial" w:cs="Arial"/>
                <w:sz w:val="24"/>
                <w:szCs w:val="24"/>
                <w:lang w:eastAsia="en-GB"/>
              </w:rPr>
              <w:t xml:space="preserve"> only have 6 people signed up and they need 12, this was due to the timing of the event.</w:t>
            </w:r>
          </w:p>
          <w:p w:rsidR="008910CD" w:rsidRDefault="008910CD"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next journey is on 25/26 June which is a Sunday and Monday, this will work better as people only need to book 1 day off work or find child care.</w:t>
            </w:r>
          </w:p>
          <w:p w:rsidR="008910CD" w:rsidRDefault="008910CD" w:rsidP="008910CD">
            <w:pPr>
              <w:spacing w:after="0" w:line="240" w:lineRule="auto"/>
              <w:rPr>
                <w:rFonts w:ascii="Arial" w:eastAsia="Times New Roman" w:hAnsi="Arial" w:cs="Arial"/>
                <w:sz w:val="24"/>
                <w:szCs w:val="24"/>
                <w:lang w:eastAsia="en-GB"/>
              </w:rPr>
            </w:pPr>
          </w:p>
          <w:p w:rsidR="008910CD" w:rsidRPr="009B681E" w:rsidRDefault="008910CD" w:rsidP="008910CD">
            <w:pPr>
              <w:spacing w:after="0" w:line="240" w:lineRule="auto"/>
              <w:rPr>
                <w:rFonts w:ascii="Arial" w:eastAsia="Times New Roman" w:hAnsi="Arial" w:cs="Arial"/>
                <w:b/>
                <w:sz w:val="24"/>
                <w:szCs w:val="24"/>
                <w:lang w:eastAsia="en-GB"/>
              </w:rPr>
            </w:pPr>
            <w:r w:rsidRPr="009B681E">
              <w:rPr>
                <w:rFonts w:ascii="Arial" w:eastAsia="Times New Roman" w:hAnsi="Arial" w:cs="Arial"/>
                <w:b/>
                <w:sz w:val="24"/>
                <w:szCs w:val="24"/>
                <w:lang w:eastAsia="en-GB"/>
              </w:rPr>
              <w:t>Grants</w:t>
            </w:r>
          </w:p>
          <w:p w:rsidR="008910CD" w:rsidRDefault="008910CD" w:rsidP="008910CD">
            <w:pPr>
              <w:spacing w:after="0" w:line="240" w:lineRule="auto"/>
              <w:rPr>
                <w:rFonts w:ascii="Arial" w:eastAsia="Times New Roman" w:hAnsi="Arial" w:cs="Arial"/>
                <w:sz w:val="24"/>
                <w:szCs w:val="24"/>
                <w:lang w:eastAsia="en-GB"/>
              </w:rPr>
            </w:pPr>
          </w:p>
          <w:p w:rsidR="008910CD" w:rsidRDefault="008910CD"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have been 5 successful Step Up grants awarded totalling £18,644.53. These grants are available to help start up or develop a business.</w:t>
            </w:r>
          </w:p>
          <w:p w:rsidR="008910CD" w:rsidRDefault="008910CD"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Sue highlighted the need to start targeting a male audience for the next round. Our </w:t>
            </w:r>
            <w:r w:rsidR="009B681E">
              <w:rPr>
                <w:rFonts w:ascii="Arial" w:eastAsia="Times New Roman" w:hAnsi="Arial" w:cs="Arial"/>
                <w:sz w:val="24"/>
                <w:szCs w:val="24"/>
                <w:lang w:eastAsia="en-GB"/>
              </w:rPr>
              <w:t>promotional material needs to have a male focus. AJ to take this forward and come up with some ideas.</w:t>
            </w:r>
          </w:p>
          <w:p w:rsidR="009B681E" w:rsidRDefault="009B681E" w:rsidP="008910CD">
            <w:pPr>
              <w:spacing w:after="0" w:line="240" w:lineRule="auto"/>
              <w:rPr>
                <w:rFonts w:ascii="Arial" w:eastAsia="Times New Roman" w:hAnsi="Arial" w:cs="Arial"/>
                <w:sz w:val="24"/>
                <w:szCs w:val="24"/>
                <w:lang w:eastAsia="en-GB"/>
              </w:rPr>
            </w:pPr>
          </w:p>
          <w:p w:rsidR="009B681E" w:rsidRDefault="009B681E" w:rsidP="008910CD">
            <w:pPr>
              <w:spacing w:after="0" w:line="240" w:lineRule="auto"/>
              <w:rPr>
                <w:rFonts w:ascii="Arial" w:eastAsia="Times New Roman" w:hAnsi="Arial" w:cs="Arial"/>
                <w:b/>
                <w:sz w:val="24"/>
                <w:szCs w:val="24"/>
                <w:lang w:eastAsia="en-GB"/>
              </w:rPr>
            </w:pPr>
            <w:r w:rsidRPr="009B681E">
              <w:rPr>
                <w:rFonts w:ascii="Arial" w:eastAsia="Times New Roman" w:hAnsi="Arial" w:cs="Arial"/>
                <w:b/>
                <w:sz w:val="24"/>
                <w:szCs w:val="24"/>
                <w:lang w:eastAsia="en-GB"/>
              </w:rPr>
              <w:t>CSCS cost cards</w:t>
            </w:r>
          </w:p>
          <w:p w:rsidR="009B681E" w:rsidRDefault="009B681E" w:rsidP="008910CD">
            <w:pPr>
              <w:spacing w:after="0" w:line="240" w:lineRule="auto"/>
              <w:rPr>
                <w:rFonts w:ascii="Arial" w:eastAsia="Times New Roman" w:hAnsi="Arial" w:cs="Arial"/>
                <w:b/>
                <w:sz w:val="24"/>
                <w:szCs w:val="24"/>
                <w:lang w:eastAsia="en-GB"/>
              </w:rPr>
            </w:pPr>
          </w:p>
          <w:p w:rsidR="009B681E" w:rsidRDefault="003369CA"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has been a request to ask if LH would fund some training at a cost of £2,250. AJ has looked at alternative options and has found someone to deliver CSCS training for free if we find a venue. It was suggested using the Pavilion.</w:t>
            </w:r>
          </w:p>
          <w:p w:rsidR="003369CA" w:rsidRDefault="003369CA"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to contact Sarah and tell her we have found someone who will deliver the training for free.</w:t>
            </w:r>
          </w:p>
          <w:p w:rsidR="003369CA" w:rsidRDefault="003369CA" w:rsidP="008910CD">
            <w:pPr>
              <w:spacing w:after="0" w:line="240" w:lineRule="auto"/>
              <w:rPr>
                <w:rFonts w:ascii="Arial" w:eastAsia="Times New Roman" w:hAnsi="Arial" w:cs="Arial"/>
                <w:sz w:val="24"/>
                <w:szCs w:val="24"/>
                <w:lang w:eastAsia="en-GB"/>
              </w:rPr>
            </w:pPr>
          </w:p>
          <w:p w:rsidR="003369CA" w:rsidRPr="007B2BEC" w:rsidRDefault="003369CA" w:rsidP="008910CD">
            <w:pPr>
              <w:spacing w:after="0" w:line="240" w:lineRule="auto"/>
              <w:rPr>
                <w:rFonts w:ascii="Arial" w:eastAsia="Times New Roman" w:hAnsi="Arial" w:cs="Arial"/>
                <w:b/>
                <w:sz w:val="24"/>
                <w:szCs w:val="24"/>
                <w:lang w:eastAsia="en-GB"/>
              </w:rPr>
            </w:pPr>
            <w:r w:rsidRPr="007B2BEC">
              <w:rPr>
                <w:rFonts w:ascii="Arial" w:eastAsia="Times New Roman" w:hAnsi="Arial" w:cs="Arial"/>
                <w:b/>
                <w:sz w:val="24"/>
                <w:szCs w:val="24"/>
                <w:lang w:eastAsia="en-GB"/>
              </w:rPr>
              <w:t>Community Grant</w:t>
            </w:r>
          </w:p>
          <w:p w:rsidR="003369CA" w:rsidRDefault="003369CA" w:rsidP="008910CD">
            <w:pPr>
              <w:spacing w:after="0" w:line="240" w:lineRule="auto"/>
              <w:rPr>
                <w:rFonts w:ascii="Arial" w:eastAsia="Times New Roman" w:hAnsi="Arial" w:cs="Arial"/>
                <w:sz w:val="24"/>
                <w:szCs w:val="24"/>
                <w:lang w:eastAsia="en-GB"/>
              </w:rPr>
            </w:pPr>
          </w:p>
          <w:p w:rsidR="003369CA" w:rsidRDefault="003369CA"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Sue presented a community grant to be ratified by the board. A local art group have asked for £750.00 to set up a local history project.</w:t>
            </w:r>
          </w:p>
          <w:p w:rsidR="003369CA" w:rsidRDefault="003369CA"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ratified the grant and was agreed by the finance task group.</w:t>
            </w:r>
          </w:p>
          <w:p w:rsidR="003369CA" w:rsidRDefault="003369CA" w:rsidP="008910CD">
            <w:pPr>
              <w:spacing w:after="0" w:line="240" w:lineRule="auto"/>
              <w:rPr>
                <w:rFonts w:ascii="Arial" w:eastAsia="Times New Roman" w:hAnsi="Arial" w:cs="Arial"/>
                <w:sz w:val="24"/>
                <w:szCs w:val="24"/>
                <w:lang w:eastAsia="en-GB"/>
              </w:rPr>
            </w:pPr>
          </w:p>
          <w:p w:rsidR="003369CA" w:rsidRPr="009B681E" w:rsidRDefault="003369CA" w:rsidP="008910C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notified the board that Play Streets have been unsuccessful with their housing bid and could come back to LH.</w:t>
            </w:r>
          </w:p>
          <w:p w:rsidR="009B681E" w:rsidRDefault="009B681E" w:rsidP="008910CD">
            <w:pPr>
              <w:spacing w:after="0" w:line="240" w:lineRule="auto"/>
              <w:rPr>
                <w:rFonts w:ascii="Arial" w:eastAsia="Times New Roman" w:hAnsi="Arial" w:cs="Arial"/>
                <w:sz w:val="24"/>
                <w:szCs w:val="24"/>
                <w:lang w:eastAsia="en-GB"/>
              </w:rPr>
            </w:pPr>
          </w:p>
          <w:p w:rsidR="0079266C" w:rsidRPr="00AB59BE" w:rsidRDefault="0079266C" w:rsidP="00DC5267">
            <w:pPr>
              <w:spacing w:after="0" w:line="240" w:lineRule="auto"/>
              <w:rPr>
                <w:rFonts w:ascii="Arial" w:eastAsia="Times New Roman" w:hAnsi="Arial" w:cs="Arial"/>
                <w:sz w:val="24"/>
                <w:szCs w:val="24"/>
                <w:lang w:eastAsia="en-GB"/>
              </w:rPr>
            </w:pPr>
          </w:p>
        </w:tc>
        <w:tc>
          <w:tcPr>
            <w:tcW w:w="1560" w:type="dxa"/>
          </w:tcPr>
          <w:p w:rsidR="008474BF" w:rsidRDefault="008474BF"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7.1</w:t>
            </w: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p>
          <w:p w:rsidR="008F46F9" w:rsidRDefault="008F46F9"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7.2</w:t>
            </w: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p>
          <w:p w:rsidR="009B681E" w:rsidRDefault="009B681E"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7.3</w:t>
            </w:r>
          </w:p>
          <w:p w:rsidR="003369CA" w:rsidRDefault="003369CA" w:rsidP="004B47E2">
            <w:pPr>
              <w:spacing w:after="0" w:line="240" w:lineRule="auto"/>
              <w:rPr>
                <w:rFonts w:ascii="Arial" w:eastAsia="Times New Roman" w:hAnsi="Arial" w:cs="Arial"/>
                <w:b/>
                <w:sz w:val="24"/>
                <w:szCs w:val="24"/>
                <w:lang w:eastAsia="en-GB"/>
              </w:rPr>
            </w:pPr>
          </w:p>
          <w:p w:rsidR="003369CA" w:rsidRDefault="003369CA" w:rsidP="004B47E2">
            <w:pPr>
              <w:spacing w:after="0" w:line="240" w:lineRule="auto"/>
              <w:rPr>
                <w:rFonts w:ascii="Arial" w:eastAsia="Times New Roman" w:hAnsi="Arial" w:cs="Arial"/>
                <w:b/>
                <w:sz w:val="24"/>
                <w:szCs w:val="24"/>
                <w:lang w:eastAsia="en-GB"/>
              </w:rPr>
            </w:pPr>
          </w:p>
          <w:p w:rsidR="003369CA" w:rsidRDefault="003369CA" w:rsidP="004B47E2">
            <w:pPr>
              <w:spacing w:after="0" w:line="240" w:lineRule="auto"/>
              <w:rPr>
                <w:rFonts w:ascii="Arial" w:eastAsia="Times New Roman" w:hAnsi="Arial" w:cs="Arial"/>
                <w:b/>
                <w:sz w:val="24"/>
                <w:szCs w:val="24"/>
                <w:lang w:eastAsia="en-GB"/>
              </w:rPr>
            </w:pPr>
          </w:p>
          <w:p w:rsidR="003369CA" w:rsidRDefault="003369CA" w:rsidP="004B47E2">
            <w:pPr>
              <w:spacing w:after="0" w:line="240" w:lineRule="auto"/>
              <w:rPr>
                <w:rFonts w:ascii="Arial" w:eastAsia="Times New Roman" w:hAnsi="Arial" w:cs="Arial"/>
                <w:b/>
                <w:sz w:val="24"/>
                <w:szCs w:val="24"/>
                <w:lang w:eastAsia="en-GB"/>
              </w:rPr>
            </w:pPr>
          </w:p>
          <w:p w:rsidR="003369CA" w:rsidRDefault="003369CA" w:rsidP="004B47E2">
            <w:pPr>
              <w:spacing w:after="0" w:line="240" w:lineRule="auto"/>
              <w:rPr>
                <w:rFonts w:ascii="Arial" w:eastAsia="Times New Roman" w:hAnsi="Arial" w:cs="Arial"/>
                <w:b/>
                <w:sz w:val="24"/>
                <w:szCs w:val="24"/>
                <w:lang w:eastAsia="en-GB"/>
              </w:rPr>
            </w:pPr>
          </w:p>
          <w:p w:rsidR="003369CA" w:rsidRDefault="003369CA" w:rsidP="004B47E2">
            <w:pPr>
              <w:spacing w:after="0" w:line="240" w:lineRule="auto"/>
              <w:rPr>
                <w:rFonts w:ascii="Arial" w:eastAsia="Times New Roman" w:hAnsi="Arial" w:cs="Arial"/>
                <w:b/>
                <w:sz w:val="24"/>
                <w:szCs w:val="24"/>
                <w:lang w:eastAsia="en-GB"/>
              </w:rPr>
            </w:pPr>
          </w:p>
          <w:p w:rsidR="003369CA" w:rsidRDefault="003369CA" w:rsidP="004B47E2">
            <w:pPr>
              <w:spacing w:after="0" w:line="240" w:lineRule="auto"/>
              <w:rPr>
                <w:rFonts w:ascii="Arial" w:eastAsia="Times New Roman" w:hAnsi="Arial" w:cs="Arial"/>
                <w:b/>
                <w:sz w:val="24"/>
                <w:szCs w:val="24"/>
                <w:lang w:eastAsia="en-GB"/>
              </w:rPr>
            </w:pPr>
          </w:p>
          <w:p w:rsidR="003369CA" w:rsidRDefault="003369CA" w:rsidP="004B47E2">
            <w:pPr>
              <w:spacing w:after="0" w:line="240" w:lineRule="auto"/>
              <w:rPr>
                <w:rFonts w:ascii="Arial" w:eastAsia="Times New Roman" w:hAnsi="Arial" w:cs="Arial"/>
                <w:b/>
                <w:sz w:val="24"/>
                <w:szCs w:val="24"/>
                <w:lang w:eastAsia="en-GB"/>
              </w:rPr>
            </w:pPr>
          </w:p>
          <w:p w:rsidR="003369CA" w:rsidRDefault="003369CA" w:rsidP="004B47E2">
            <w:pPr>
              <w:spacing w:after="0" w:line="240" w:lineRule="auto"/>
              <w:rPr>
                <w:rFonts w:ascii="Arial" w:eastAsia="Times New Roman" w:hAnsi="Arial" w:cs="Arial"/>
                <w:b/>
                <w:sz w:val="24"/>
                <w:szCs w:val="24"/>
                <w:lang w:eastAsia="en-GB"/>
              </w:rPr>
            </w:pPr>
          </w:p>
          <w:p w:rsidR="003369CA" w:rsidRPr="00E32904" w:rsidRDefault="003369CA" w:rsidP="004B47E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7.4</w:t>
            </w:r>
          </w:p>
        </w:tc>
      </w:tr>
      <w:tr w:rsidR="003369CA" w:rsidRPr="00E32904" w:rsidTr="001553B5">
        <w:trPr>
          <w:trHeight w:val="902"/>
        </w:trPr>
        <w:tc>
          <w:tcPr>
            <w:tcW w:w="1129" w:type="dxa"/>
          </w:tcPr>
          <w:p w:rsidR="003369CA" w:rsidRDefault="003369CA"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8</w:t>
            </w:r>
          </w:p>
        </w:tc>
        <w:tc>
          <w:tcPr>
            <w:tcW w:w="7938" w:type="dxa"/>
          </w:tcPr>
          <w:p w:rsidR="003369CA" w:rsidRDefault="003369CA"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Workers Reports</w:t>
            </w:r>
          </w:p>
          <w:p w:rsidR="003369CA" w:rsidRDefault="003369CA" w:rsidP="00FB23AB">
            <w:pPr>
              <w:spacing w:after="0" w:line="240" w:lineRule="auto"/>
              <w:rPr>
                <w:rFonts w:ascii="Arial" w:eastAsia="Times New Roman" w:hAnsi="Arial" w:cs="Arial"/>
                <w:b/>
                <w:sz w:val="24"/>
                <w:szCs w:val="24"/>
                <w:lang w:eastAsia="en-GB"/>
              </w:rPr>
            </w:pPr>
          </w:p>
          <w:p w:rsidR="00EA495F" w:rsidRDefault="00EA495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SO and ML work reports were presented to the board. They had previously been circulated prior to the meeting.</w:t>
            </w:r>
          </w:p>
          <w:p w:rsidR="00EA495F" w:rsidRDefault="00EA495F" w:rsidP="00FB23AB">
            <w:pPr>
              <w:spacing w:after="0" w:line="240" w:lineRule="auto"/>
              <w:rPr>
                <w:rFonts w:ascii="Arial" w:eastAsia="Times New Roman" w:hAnsi="Arial" w:cs="Arial"/>
                <w:sz w:val="24"/>
                <w:szCs w:val="24"/>
                <w:lang w:eastAsia="en-GB"/>
              </w:rPr>
            </w:pPr>
          </w:p>
          <w:p w:rsidR="003369CA" w:rsidRDefault="003369CA"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There has been a request </w:t>
            </w:r>
            <w:r w:rsidR="00DD0450">
              <w:rPr>
                <w:rFonts w:ascii="Arial" w:eastAsia="Times New Roman" w:hAnsi="Arial" w:cs="Arial"/>
                <w:sz w:val="24"/>
                <w:szCs w:val="24"/>
                <w:lang w:eastAsia="en-GB"/>
              </w:rPr>
              <w:t>from a couple of voluntee</w:t>
            </w:r>
            <w:r w:rsidR="007B2BEC">
              <w:rPr>
                <w:rFonts w:ascii="Arial" w:eastAsia="Times New Roman" w:hAnsi="Arial" w:cs="Arial"/>
                <w:sz w:val="24"/>
                <w:szCs w:val="24"/>
                <w:lang w:eastAsia="en-GB"/>
              </w:rPr>
              <w:t xml:space="preserve">rs at Youth Unity to complete </w:t>
            </w:r>
            <w:r w:rsidR="00DD0450">
              <w:rPr>
                <w:rFonts w:ascii="Arial" w:eastAsia="Times New Roman" w:hAnsi="Arial" w:cs="Arial"/>
                <w:sz w:val="24"/>
                <w:szCs w:val="24"/>
                <w:lang w:eastAsia="en-GB"/>
              </w:rPr>
              <w:t>level 2 youth work training.</w:t>
            </w:r>
            <w:r w:rsidR="00EA495F">
              <w:rPr>
                <w:rFonts w:ascii="Arial" w:eastAsia="Times New Roman" w:hAnsi="Arial" w:cs="Arial"/>
                <w:sz w:val="24"/>
                <w:szCs w:val="24"/>
                <w:lang w:eastAsia="en-GB"/>
              </w:rPr>
              <w:t xml:space="preserve"> The cost is £800.00 per person and the training takes place over 12 months. There is money in the budget for this.</w:t>
            </w:r>
          </w:p>
          <w:p w:rsidR="00EA495F" w:rsidRDefault="00EA495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AJ to seek advice on who can do the youth work training and contact Raise the Youth. It is a big commitment </w:t>
            </w:r>
            <w:r w:rsidR="007B2BEC">
              <w:rPr>
                <w:rFonts w:ascii="Arial" w:eastAsia="Times New Roman" w:hAnsi="Arial" w:cs="Arial"/>
                <w:sz w:val="24"/>
                <w:szCs w:val="24"/>
                <w:lang w:eastAsia="en-GB"/>
              </w:rPr>
              <w:t xml:space="preserve">as the training takes 1 year to complete </w:t>
            </w:r>
            <w:bookmarkStart w:id="0" w:name="_GoBack"/>
            <w:bookmarkEnd w:id="0"/>
            <w:r>
              <w:rPr>
                <w:rFonts w:ascii="Arial" w:eastAsia="Times New Roman" w:hAnsi="Arial" w:cs="Arial"/>
                <w:sz w:val="24"/>
                <w:szCs w:val="24"/>
                <w:lang w:eastAsia="en-GB"/>
              </w:rPr>
              <w:t>and we need to ask what happens if they leave part way through the training.  LH can also offer support around the writing sections of the training. It was agreed Mandy needs to attend the training.</w:t>
            </w:r>
          </w:p>
          <w:p w:rsidR="00EA495F" w:rsidRDefault="00EA495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are happy for AJ to take this forward and find out more information.</w:t>
            </w:r>
          </w:p>
          <w:p w:rsidR="00EA495F" w:rsidRDefault="00EA495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SLA for Youth Unity is for 48 weeks a year so the youth club will be open over the Easter holidays.</w:t>
            </w:r>
          </w:p>
          <w:p w:rsidR="00EA495F" w:rsidRDefault="00EA495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There has been a small number of incidents outside the youth club on a Thursday evening, AJ &amp; SO are attending the session this week.</w:t>
            </w:r>
          </w:p>
          <w:p w:rsidR="00EA495F" w:rsidRDefault="00EA495F" w:rsidP="00FB23AB">
            <w:pPr>
              <w:spacing w:after="0" w:line="240" w:lineRule="auto"/>
              <w:rPr>
                <w:rFonts w:ascii="Arial" w:eastAsia="Times New Roman" w:hAnsi="Arial" w:cs="Arial"/>
                <w:sz w:val="24"/>
                <w:szCs w:val="24"/>
                <w:lang w:eastAsia="en-GB"/>
              </w:rPr>
            </w:pPr>
          </w:p>
          <w:p w:rsidR="00EA495F" w:rsidRDefault="00EA495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new SLA with SCL will be ready for the May board meeting.</w:t>
            </w:r>
          </w:p>
          <w:p w:rsidR="00EA495F" w:rsidRDefault="00EA495F" w:rsidP="00FB23AB">
            <w:pPr>
              <w:spacing w:after="0" w:line="240" w:lineRule="auto"/>
              <w:rPr>
                <w:rFonts w:ascii="Arial" w:eastAsia="Times New Roman" w:hAnsi="Arial" w:cs="Arial"/>
                <w:sz w:val="24"/>
                <w:szCs w:val="24"/>
                <w:lang w:eastAsia="en-GB"/>
              </w:rPr>
            </w:pPr>
          </w:p>
          <w:p w:rsidR="00EA495F" w:rsidRDefault="00EA495F" w:rsidP="00FB23AB">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Entela</w:t>
            </w:r>
            <w:proofErr w:type="spellEnd"/>
            <w:r>
              <w:rPr>
                <w:rFonts w:ascii="Arial" w:eastAsia="Times New Roman" w:hAnsi="Arial" w:cs="Arial"/>
                <w:sz w:val="24"/>
                <w:szCs w:val="24"/>
                <w:lang w:eastAsia="en-GB"/>
              </w:rPr>
              <w:t xml:space="preserve"> left the room </w:t>
            </w:r>
          </w:p>
          <w:p w:rsidR="00EA495F" w:rsidRDefault="00EA495F" w:rsidP="00FB23AB">
            <w:pPr>
              <w:spacing w:after="0" w:line="240" w:lineRule="auto"/>
              <w:rPr>
                <w:rFonts w:ascii="Arial" w:eastAsia="Times New Roman" w:hAnsi="Arial" w:cs="Arial"/>
                <w:sz w:val="24"/>
                <w:szCs w:val="24"/>
                <w:lang w:eastAsia="en-GB"/>
              </w:rPr>
            </w:pPr>
          </w:p>
          <w:p w:rsidR="00EA495F" w:rsidRDefault="00EA495F"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presented a discretionary grant request</w:t>
            </w:r>
            <w:r w:rsidR="003030AE">
              <w:rPr>
                <w:rFonts w:ascii="Arial" w:eastAsia="Times New Roman" w:hAnsi="Arial" w:cs="Arial"/>
                <w:sz w:val="24"/>
                <w:szCs w:val="24"/>
                <w:lang w:eastAsia="en-GB"/>
              </w:rPr>
              <w:t xml:space="preserve"> from </w:t>
            </w:r>
            <w:proofErr w:type="spellStart"/>
            <w:r w:rsidR="003030AE">
              <w:rPr>
                <w:rFonts w:ascii="Arial" w:eastAsia="Times New Roman" w:hAnsi="Arial" w:cs="Arial"/>
                <w:sz w:val="24"/>
                <w:szCs w:val="24"/>
                <w:lang w:eastAsia="en-GB"/>
              </w:rPr>
              <w:t>Entela</w:t>
            </w:r>
            <w:proofErr w:type="spellEnd"/>
            <w:r w:rsidR="003030AE">
              <w:rPr>
                <w:rFonts w:ascii="Arial" w:eastAsia="Times New Roman" w:hAnsi="Arial" w:cs="Arial"/>
                <w:sz w:val="24"/>
                <w:szCs w:val="24"/>
                <w:lang w:eastAsia="en-GB"/>
              </w:rPr>
              <w:t xml:space="preserve"> for £350.00 who has asked for a grant to purchase a laptop to help her with her work placement. Alison has brought this to the board as </w:t>
            </w:r>
            <w:proofErr w:type="spellStart"/>
            <w:r w:rsidR="003030AE">
              <w:rPr>
                <w:rFonts w:ascii="Arial" w:eastAsia="Times New Roman" w:hAnsi="Arial" w:cs="Arial"/>
                <w:sz w:val="24"/>
                <w:szCs w:val="24"/>
                <w:lang w:eastAsia="en-GB"/>
              </w:rPr>
              <w:t>Entela</w:t>
            </w:r>
            <w:proofErr w:type="spellEnd"/>
            <w:r w:rsidR="003030AE">
              <w:rPr>
                <w:rFonts w:ascii="Arial" w:eastAsia="Times New Roman" w:hAnsi="Arial" w:cs="Arial"/>
                <w:sz w:val="24"/>
                <w:szCs w:val="24"/>
                <w:lang w:eastAsia="en-GB"/>
              </w:rPr>
              <w:t xml:space="preserve"> is a board member.</w:t>
            </w:r>
          </w:p>
          <w:p w:rsidR="003030AE" w:rsidRDefault="003030AE"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approved the grant</w:t>
            </w:r>
          </w:p>
          <w:p w:rsidR="00445BA6" w:rsidRDefault="00445BA6" w:rsidP="00FB23AB">
            <w:pPr>
              <w:spacing w:after="0" w:line="240" w:lineRule="auto"/>
              <w:rPr>
                <w:rFonts w:ascii="Arial" w:eastAsia="Times New Roman" w:hAnsi="Arial" w:cs="Arial"/>
                <w:sz w:val="24"/>
                <w:szCs w:val="24"/>
                <w:lang w:eastAsia="en-GB"/>
              </w:rPr>
            </w:pPr>
          </w:p>
          <w:p w:rsidR="00445BA6" w:rsidRDefault="00445BA6"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AJ is attending an event in Liverpool tomorrow at the School of Social Entrepreneurs.</w:t>
            </w:r>
          </w:p>
          <w:p w:rsidR="00445BA6" w:rsidRDefault="00445BA6" w:rsidP="00FB23AB">
            <w:pPr>
              <w:spacing w:after="0" w:line="240" w:lineRule="auto"/>
              <w:rPr>
                <w:rFonts w:ascii="Arial" w:eastAsia="Times New Roman" w:hAnsi="Arial" w:cs="Arial"/>
                <w:sz w:val="24"/>
                <w:szCs w:val="24"/>
                <w:lang w:eastAsia="en-GB"/>
              </w:rPr>
            </w:pPr>
          </w:p>
          <w:p w:rsidR="00445BA6" w:rsidRDefault="00445BA6"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board gave thank you to AJ &amp; SO for all their hard work and support.</w:t>
            </w:r>
          </w:p>
          <w:p w:rsidR="00DD0450" w:rsidRPr="003369CA" w:rsidRDefault="00DD0450" w:rsidP="00FB23AB">
            <w:pPr>
              <w:spacing w:after="0" w:line="240" w:lineRule="auto"/>
              <w:rPr>
                <w:rFonts w:ascii="Arial" w:eastAsia="Times New Roman" w:hAnsi="Arial" w:cs="Arial"/>
                <w:sz w:val="24"/>
                <w:szCs w:val="24"/>
                <w:lang w:eastAsia="en-GB"/>
              </w:rPr>
            </w:pPr>
          </w:p>
        </w:tc>
        <w:tc>
          <w:tcPr>
            <w:tcW w:w="1560" w:type="dxa"/>
          </w:tcPr>
          <w:p w:rsidR="003369CA" w:rsidRDefault="003369CA"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p>
          <w:p w:rsidR="00EA495F" w:rsidRDefault="00EA495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8.1</w:t>
            </w:r>
          </w:p>
        </w:tc>
      </w:tr>
      <w:tr w:rsidR="001553B5" w:rsidRPr="00E32904" w:rsidTr="001553B5">
        <w:trPr>
          <w:trHeight w:val="902"/>
        </w:trPr>
        <w:tc>
          <w:tcPr>
            <w:tcW w:w="1129" w:type="dxa"/>
          </w:tcPr>
          <w:p w:rsidR="001553B5" w:rsidRDefault="00340CE6"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9</w:t>
            </w:r>
          </w:p>
        </w:tc>
        <w:tc>
          <w:tcPr>
            <w:tcW w:w="7938" w:type="dxa"/>
          </w:tcPr>
          <w:p w:rsidR="001553B5" w:rsidRDefault="001553B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AOB </w:t>
            </w:r>
          </w:p>
          <w:p w:rsidR="001553B5" w:rsidRDefault="001553B5" w:rsidP="00FB23AB">
            <w:pPr>
              <w:spacing w:after="0" w:line="240" w:lineRule="auto"/>
              <w:rPr>
                <w:rFonts w:ascii="Arial" w:eastAsia="Times New Roman" w:hAnsi="Arial" w:cs="Arial"/>
                <w:b/>
                <w:sz w:val="24"/>
                <w:szCs w:val="24"/>
                <w:lang w:eastAsia="en-GB"/>
              </w:rPr>
            </w:pPr>
          </w:p>
          <w:p w:rsidR="001553B5" w:rsidRPr="001553B5" w:rsidRDefault="001553B5" w:rsidP="00FB23A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other business. </w:t>
            </w:r>
          </w:p>
        </w:tc>
        <w:tc>
          <w:tcPr>
            <w:tcW w:w="1560" w:type="dxa"/>
          </w:tcPr>
          <w:p w:rsidR="001553B5" w:rsidRDefault="001553B5" w:rsidP="007C2AB2">
            <w:pPr>
              <w:spacing w:after="0" w:line="240" w:lineRule="auto"/>
              <w:rPr>
                <w:rFonts w:ascii="Arial" w:eastAsia="Times New Roman" w:hAnsi="Arial" w:cs="Arial"/>
                <w:b/>
                <w:sz w:val="24"/>
                <w:szCs w:val="24"/>
                <w:lang w:eastAsia="en-GB"/>
              </w:rPr>
            </w:pPr>
          </w:p>
        </w:tc>
      </w:tr>
      <w:tr w:rsidR="00694485" w:rsidRPr="00E32904" w:rsidTr="005F5184">
        <w:trPr>
          <w:trHeight w:val="416"/>
        </w:trPr>
        <w:tc>
          <w:tcPr>
            <w:tcW w:w="1129" w:type="dxa"/>
          </w:tcPr>
          <w:p w:rsidR="00694485" w:rsidRDefault="00340CE6" w:rsidP="00340CE6">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7938" w:type="dxa"/>
          </w:tcPr>
          <w:p w:rsidR="00694485" w:rsidRDefault="00694485" w:rsidP="00FB23AB">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Date and Agenda of next meeting</w:t>
            </w:r>
          </w:p>
          <w:p w:rsidR="001553B5" w:rsidRDefault="001553B5" w:rsidP="00FB23AB">
            <w:pPr>
              <w:spacing w:after="0" w:line="240" w:lineRule="auto"/>
              <w:rPr>
                <w:rFonts w:ascii="Arial" w:eastAsia="Times New Roman" w:hAnsi="Arial" w:cs="Arial"/>
                <w:b/>
                <w:sz w:val="24"/>
                <w:szCs w:val="24"/>
                <w:lang w:eastAsia="en-GB"/>
              </w:rPr>
            </w:pPr>
          </w:p>
          <w:p w:rsidR="00694485" w:rsidRDefault="00694485" w:rsidP="00FB23AB">
            <w:pPr>
              <w:spacing w:after="0" w:line="240" w:lineRule="auto"/>
              <w:rPr>
                <w:rFonts w:ascii="Arial" w:eastAsia="Times New Roman" w:hAnsi="Arial" w:cs="Arial"/>
                <w:sz w:val="24"/>
                <w:szCs w:val="24"/>
                <w:lang w:eastAsia="en-GB"/>
              </w:rPr>
            </w:pPr>
            <w:r w:rsidRPr="00FB23AB">
              <w:rPr>
                <w:rFonts w:ascii="Arial" w:eastAsia="Times New Roman" w:hAnsi="Arial" w:cs="Arial"/>
                <w:sz w:val="24"/>
                <w:szCs w:val="24"/>
                <w:lang w:eastAsia="en-GB"/>
              </w:rPr>
              <w:t>The next mee</w:t>
            </w:r>
            <w:r w:rsidR="00731F3F">
              <w:rPr>
                <w:rFonts w:ascii="Arial" w:eastAsia="Times New Roman" w:hAnsi="Arial" w:cs="Arial"/>
                <w:sz w:val="24"/>
                <w:szCs w:val="24"/>
                <w:lang w:eastAsia="en-GB"/>
              </w:rPr>
              <w:t>ti</w:t>
            </w:r>
            <w:r w:rsidR="00340CE6">
              <w:rPr>
                <w:rFonts w:ascii="Arial" w:eastAsia="Times New Roman" w:hAnsi="Arial" w:cs="Arial"/>
                <w:sz w:val="24"/>
                <w:szCs w:val="24"/>
                <w:lang w:eastAsia="en-GB"/>
              </w:rPr>
              <w:t>ng will take place on Tuesday 7</w:t>
            </w:r>
            <w:r w:rsidR="00340CE6" w:rsidRPr="00340CE6">
              <w:rPr>
                <w:rFonts w:ascii="Arial" w:eastAsia="Times New Roman" w:hAnsi="Arial" w:cs="Arial"/>
                <w:sz w:val="24"/>
                <w:szCs w:val="24"/>
                <w:vertAlign w:val="superscript"/>
                <w:lang w:eastAsia="en-GB"/>
              </w:rPr>
              <w:t>th</w:t>
            </w:r>
            <w:r w:rsidR="00340CE6">
              <w:rPr>
                <w:rFonts w:ascii="Arial" w:eastAsia="Times New Roman" w:hAnsi="Arial" w:cs="Arial"/>
                <w:sz w:val="24"/>
                <w:szCs w:val="24"/>
                <w:lang w:eastAsia="en-GB"/>
              </w:rPr>
              <w:t xml:space="preserve"> May</w:t>
            </w:r>
            <w:r w:rsidR="00663849">
              <w:rPr>
                <w:rFonts w:ascii="Arial" w:eastAsia="Times New Roman" w:hAnsi="Arial" w:cs="Arial"/>
                <w:sz w:val="24"/>
                <w:szCs w:val="24"/>
                <w:lang w:eastAsia="en-GB"/>
              </w:rPr>
              <w:t>, 5:30pm – 7:30</w:t>
            </w:r>
            <w:r w:rsidRPr="00FB23AB">
              <w:rPr>
                <w:rFonts w:ascii="Arial" w:eastAsia="Times New Roman" w:hAnsi="Arial" w:cs="Arial"/>
                <w:sz w:val="24"/>
                <w:szCs w:val="24"/>
                <w:lang w:eastAsia="en-GB"/>
              </w:rPr>
              <w:t xml:space="preserve">pm in the LHBL premises. </w:t>
            </w:r>
          </w:p>
          <w:p w:rsidR="001553B5" w:rsidRPr="00FB23AB" w:rsidRDefault="001553B5" w:rsidP="00FB23AB">
            <w:pPr>
              <w:spacing w:after="0" w:line="240" w:lineRule="auto"/>
              <w:rPr>
                <w:rFonts w:ascii="Arial" w:eastAsia="Times New Roman" w:hAnsi="Arial" w:cs="Arial"/>
                <w:sz w:val="24"/>
                <w:szCs w:val="24"/>
                <w:lang w:eastAsia="en-GB"/>
              </w:rPr>
            </w:pPr>
          </w:p>
          <w:p w:rsidR="00694485" w:rsidRPr="00E32904" w:rsidRDefault="00694485" w:rsidP="00731F3F">
            <w:pPr>
              <w:spacing w:after="0" w:line="240" w:lineRule="auto"/>
              <w:rPr>
                <w:rFonts w:ascii="Arial" w:eastAsia="Times New Roman" w:hAnsi="Arial" w:cs="Arial"/>
                <w:b/>
                <w:sz w:val="24"/>
                <w:szCs w:val="24"/>
                <w:lang w:eastAsia="en-GB"/>
              </w:rPr>
            </w:pPr>
            <w:r w:rsidRPr="00FB23AB">
              <w:rPr>
                <w:rFonts w:ascii="Arial" w:eastAsia="Times New Roman" w:hAnsi="Arial" w:cs="Arial"/>
                <w:sz w:val="24"/>
                <w:szCs w:val="24"/>
                <w:lang w:eastAsia="en-GB"/>
              </w:rPr>
              <w:t xml:space="preserve">Meeting closed at </w:t>
            </w:r>
            <w:r w:rsidR="00445BA6">
              <w:rPr>
                <w:rFonts w:ascii="Arial" w:eastAsia="Times New Roman" w:hAnsi="Arial" w:cs="Arial"/>
                <w:sz w:val="24"/>
                <w:szCs w:val="24"/>
                <w:lang w:eastAsia="en-GB"/>
              </w:rPr>
              <w:t>20:00</w:t>
            </w:r>
            <w:r w:rsidR="00DC771E">
              <w:rPr>
                <w:rFonts w:ascii="Arial" w:eastAsia="Times New Roman" w:hAnsi="Arial" w:cs="Arial"/>
                <w:sz w:val="24"/>
                <w:szCs w:val="24"/>
                <w:lang w:eastAsia="en-GB"/>
              </w:rPr>
              <w:t xml:space="preserve"> </w:t>
            </w:r>
          </w:p>
        </w:tc>
        <w:tc>
          <w:tcPr>
            <w:tcW w:w="1560" w:type="dxa"/>
          </w:tcPr>
          <w:p w:rsidR="00694485" w:rsidRPr="00E32904" w:rsidRDefault="00694485" w:rsidP="007C2AB2">
            <w:pPr>
              <w:spacing w:after="0" w:line="240" w:lineRule="auto"/>
              <w:rPr>
                <w:rFonts w:ascii="Arial" w:eastAsia="Times New Roman" w:hAnsi="Arial" w:cs="Arial"/>
                <w:b/>
                <w:sz w:val="24"/>
                <w:szCs w:val="24"/>
                <w:lang w:eastAsia="en-GB"/>
              </w:rPr>
            </w:pPr>
          </w:p>
        </w:tc>
      </w:tr>
    </w:tbl>
    <w:p w:rsidR="004357AB" w:rsidRPr="00E32904" w:rsidRDefault="004357AB">
      <w:pPr>
        <w:rPr>
          <w:rFonts w:ascii="Arial" w:hAnsi="Arial" w:cs="Arial"/>
          <w:sz w:val="24"/>
          <w:szCs w:val="24"/>
        </w:rPr>
      </w:pPr>
    </w:p>
    <w:sectPr w:rsidR="004357AB" w:rsidRPr="00E32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1E" w:rsidRDefault="009B681E" w:rsidP="00F972A3">
      <w:pPr>
        <w:spacing w:after="0" w:line="240" w:lineRule="auto"/>
      </w:pPr>
      <w:r>
        <w:separator/>
      </w:r>
    </w:p>
  </w:endnote>
  <w:endnote w:type="continuationSeparator" w:id="0">
    <w:p w:rsidR="009B681E" w:rsidRDefault="009B681E"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9B681E" w:rsidRDefault="009B681E">
        <w:pPr>
          <w:pStyle w:val="Footer"/>
          <w:jc w:val="right"/>
        </w:pPr>
        <w:r>
          <w:fldChar w:fldCharType="begin"/>
        </w:r>
        <w:r>
          <w:instrText xml:space="preserve"> PAGE   \* MERGEFORMAT </w:instrText>
        </w:r>
        <w:r>
          <w:fldChar w:fldCharType="separate"/>
        </w:r>
        <w:r w:rsidR="007B2BEC">
          <w:rPr>
            <w:noProof/>
          </w:rPr>
          <w:t>5</w:t>
        </w:r>
        <w:r>
          <w:rPr>
            <w:noProof/>
          </w:rPr>
          <w:fldChar w:fldCharType="end"/>
        </w:r>
      </w:p>
    </w:sdtContent>
  </w:sdt>
  <w:p w:rsidR="009B681E" w:rsidRDefault="009B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1E" w:rsidRDefault="009B681E" w:rsidP="00F972A3">
      <w:pPr>
        <w:spacing w:after="0" w:line="240" w:lineRule="auto"/>
      </w:pPr>
      <w:r>
        <w:separator/>
      </w:r>
    </w:p>
  </w:footnote>
  <w:footnote w:type="continuationSeparator" w:id="0">
    <w:p w:rsidR="009B681E" w:rsidRDefault="009B681E"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0751E"/>
    <w:multiLevelType w:val="hybridMultilevel"/>
    <w:tmpl w:val="BBA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06456"/>
    <w:multiLevelType w:val="hybridMultilevel"/>
    <w:tmpl w:val="827C3458"/>
    <w:lvl w:ilvl="0" w:tplc="F61C10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F37E8"/>
    <w:multiLevelType w:val="hybridMultilevel"/>
    <w:tmpl w:val="FF00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83610"/>
    <w:multiLevelType w:val="hybridMultilevel"/>
    <w:tmpl w:val="B5D2C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7" w15:restartNumberingAfterBreak="0">
    <w:nsid w:val="3931409A"/>
    <w:multiLevelType w:val="hybridMultilevel"/>
    <w:tmpl w:val="A4169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05C9E"/>
    <w:multiLevelType w:val="hybridMultilevel"/>
    <w:tmpl w:val="B28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906C8"/>
    <w:multiLevelType w:val="hybridMultilevel"/>
    <w:tmpl w:val="DB224AA4"/>
    <w:lvl w:ilvl="0" w:tplc="5E6237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4A7F8F"/>
    <w:multiLevelType w:val="hybridMultilevel"/>
    <w:tmpl w:val="AC54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A45EF4"/>
    <w:multiLevelType w:val="hybridMultilevel"/>
    <w:tmpl w:val="992A5C10"/>
    <w:lvl w:ilvl="0" w:tplc="FB3837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42A31"/>
    <w:multiLevelType w:val="hybridMultilevel"/>
    <w:tmpl w:val="D12E4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4" w15:restartNumberingAfterBreak="0">
    <w:nsid w:val="6B5C00F9"/>
    <w:multiLevelType w:val="hybridMultilevel"/>
    <w:tmpl w:val="BD2C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0"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BA117F"/>
    <w:multiLevelType w:val="hybridMultilevel"/>
    <w:tmpl w:val="547C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EE1F7C"/>
    <w:multiLevelType w:val="hybridMultilevel"/>
    <w:tmpl w:val="249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7"/>
  </w:num>
  <w:num w:numId="3">
    <w:abstractNumId w:val="26"/>
  </w:num>
  <w:num w:numId="4">
    <w:abstractNumId w:val="38"/>
  </w:num>
  <w:num w:numId="5">
    <w:abstractNumId w:val="3"/>
  </w:num>
  <w:num w:numId="6">
    <w:abstractNumId w:val="39"/>
  </w:num>
  <w:num w:numId="7">
    <w:abstractNumId w:val="33"/>
  </w:num>
  <w:num w:numId="8">
    <w:abstractNumId w:val="6"/>
  </w:num>
  <w:num w:numId="9">
    <w:abstractNumId w:val="16"/>
  </w:num>
  <w:num w:numId="10">
    <w:abstractNumId w:val="40"/>
  </w:num>
  <w:num w:numId="11">
    <w:abstractNumId w:val="31"/>
  </w:num>
  <w:num w:numId="12">
    <w:abstractNumId w:val="42"/>
  </w:num>
  <w:num w:numId="13">
    <w:abstractNumId w:val="30"/>
  </w:num>
  <w:num w:numId="14">
    <w:abstractNumId w:val="43"/>
  </w:num>
  <w:num w:numId="15">
    <w:abstractNumId w:val="10"/>
  </w:num>
  <w:num w:numId="16">
    <w:abstractNumId w:val="5"/>
  </w:num>
  <w:num w:numId="17">
    <w:abstractNumId w:val="28"/>
  </w:num>
  <w:num w:numId="18">
    <w:abstractNumId w:val="0"/>
  </w:num>
  <w:num w:numId="19">
    <w:abstractNumId w:val="15"/>
  </w:num>
  <w:num w:numId="20">
    <w:abstractNumId w:val="2"/>
  </w:num>
  <w:num w:numId="21">
    <w:abstractNumId w:val="35"/>
  </w:num>
  <w:num w:numId="22">
    <w:abstractNumId w:val="7"/>
  </w:num>
  <w:num w:numId="23">
    <w:abstractNumId w:val="23"/>
  </w:num>
  <w:num w:numId="24">
    <w:abstractNumId w:val="32"/>
  </w:num>
  <w:num w:numId="25">
    <w:abstractNumId w:val="8"/>
  </w:num>
  <w:num w:numId="26">
    <w:abstractNumId w:val="11"/>
  </w:num>
  <w:num w:numId="27">
    <w:abstractNumId w:val="27"/>
  </w:num>
  <w:num w:numId="28">
    <w:abstractNumId w:val="12"/>
  </w:num>
  <w:num w:numId="29">
    <w:abstractNumId w:val="36"/>
  </w:num>
  <w:num w:numId="30">
    <w:abstractNumId w:val="14"/>
  </w:num>
  <w:num w:numId="31">
    <w:abstractNumId w:val="21"/>
  </w:num>
  <w:num w:numId="32">
    <w:abstractNumId w:val="20"/>
  </w:num>
  <w:num w:numId="33">
    <w:abstractNumId w:val="22"/>
  </w:num>
  <w:num w:numId="34">
    <w:abstractNumId w:val="13"/>
  </w:num>
  <w:num w:numId="35">
    <w:abstractNumId w:val="44"/>
  </w:num>
  <w:num w:numId="36">
    <w:abstractNumId w:val="34"/>
  </w:num>
  <w:num w:numId="37">
    <w:abstractNumId w:val="1"/>
  </w:num>
  <w:num w:numId="38">
    <w:abstractNumId w:val="45"/>
  </w:num>
  <w:num w:numId="39">
    <w:abstractNumId w:val="9"/>
  </w:num>
  <w:num w:numId="40">
    <w:abstractNumId w:val="4"/>
  </w:num>
  <w:num w:numId="41">
    <w:abstractNumId w:val="19"/>
  </w:num>
  <w:num w:numId="42">
    <w:abstractNumId w:val="29"/>
  </w:num>
  <w:num w:numId="43">
    <w:abstractNumId w:val="25"/>
  </w:num>
  <w:num w:numId="44">
    <w:abstractNumId w:val="24"/>
  </w:num>
  <w:num w:numId="45">
    <w:abstractNumId w:val="1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179E1"/>
    <w:rsid w:val="000204F0"/>
    <w:rsid w:val="00034374"/>
    <w:rsid w:val="00034EDA"/>
    <w:rsid w:val="0003517C"/>
    <w:rsid w:val="00041A22"/>
    <w:rsid w:val="00042A07"/>
    <w:rsid w:val="00042F8E"/>
    <w:rsid w:val="00043A35"/>
    <w:rsid w:val="00047ABF"/>
    <w:rsid w:val="000577AA"/>
    <w:rsid w:val="000602F4"/>
    <w:rsid w:val="00061FCA"/>
    <w:rsid w:val="00062CF4"/>
    <w:rsid w:val="0006590F"/>
    <w:rsid w:val="000721FC"/>
    <w:rsid w:val="0007389C"/>
    <w:rsid w:val="00077E5D"/>
    <w:rsid w:val="00086952"/>
    <w:rsid w:val="00092562"/>
    <w:rsid w:val="00095F42"/>
    <w:rsid w:val="000A31DF"/>
    <w:rsid w:val="000A38CA"/>
    <w:rsid w:val="000A3B3D"/>
    <w:rsid w:val="000A41A5"/>
    <w:rsid w:val="000A4434"/>
    <w:rsid w:val="000B1577"/>
    <w:rsid w:val="000B1773"/>
    <w:rsid w:val="000B3F36"/>
    <w:rsid w:val="000B4078"/>
    <w:rsid w:val="000C487F"/>
    <w:rsid w:val="000C62F4"/>
    <w:rsid w:val="000D06E6"/>
    <w:rsid w:val="000D1570"/>
    <w:rsid w:val="000E0284"/>
    <w:rsid w:val="000E45A4"/>
    <w:rsid w:val="000E6FD6"/>
    <w:rsid w:val="00104080"/>
    <w:rsid w:val="00105522"/>
    <w:rsid w:val="001100B0"/>
    <w:rsid w:val="0011183D"/>
    <w:rsid w:val="00112223"/>
    <w:rsid w:val="00114223"/>
    <w:rsid w:val="00117DFE"/>
    <w:rsid w:val="0012703C"/>
    <w:rsid w:val="00136167"/>
    <w:rsid w:val="0014324D"/>
    <w:rsid w:val="00143A01"/>
    <w:rsid w:val="00144B35"/>
    <w:rsid w:val="00146D59"/>
    <w:rsid w:val="001553B5"/>
    <w:rsid w:val="0015678A"/>
    <w:rsid w:val="0017318E"/>
    <w:rsid w:val="001735B3"/>
    <w:rsid w:val="0017444A"/>
    <w:rsid w:val="00181232"/>
    <w:rsid w:val="00181537"/>
    <w:rsid w:val="00182692"/>
    <w:rsid w:val="001828E0"/>
    <w:rsid w:val="00187D88"/>
    <w:rsid w:val="0019010D"/>
    <w:rsid w:val="00190904"/>
    <w:rsid w:val="0019175E"/>
    <w:rsid w:val="00193A5D"/>
    <w:rsid w:val="00197BB7"/>
    <w:rsid w:val="001A3C2A"/>
    <w:rsid w:val="001B55CE"/>
    <w:rsid w:val="001B740F"/>
    <w:rsid w:val="001C679A"/>
    <w:rsid w:val="001C71B9"/>
    <w:rsid w:val="001C7992"/>
    <w:rsid w:val="001D05A0"/>
    <w:rsid w:val="001D1F20"/>
    <w:rsid w:val="001D47CE"/>
    <w:rsid w:val="001E00B7"/>
    <w:rsid w:val="001E0719"/>
    <w:rsid w:val="001E632B"/>
    <w:rsid w:val="001F1874"/>
    <w:rsid w:val="001F1D4B"/>
    <w:rsid w:val="001F366A"/>
    <w:rsid w:val="001F728B"/>
    <w:rsid w:val="001F7F62"/>
    <w:rsid w:val="002018E5"/>
    <w:rsid w:val="0020435D"/>
    <w:rsid w:val="0020564E"/>
    <w:rsid w:val="00214B67"/>
    <w:rsid w:val="00215210"/>
    <w:rsid w:val="00222C30"/>
    <w:rsid w:val="00224973"/>
    <w:rsid w:val="00224FF4"/>
    <w:rsid w:val="00232C8F"/>
    <w:rsid w:val="00242A86"/>
    <w:rsid w:val="00243317"/>
    <w:rsid w:val="00243F68"/>
    <w:rsid w:val="00243FDA"/>
    <w:rsid w:val="00257B68"/>
    <w:rsid w:val="002601D7"/>
    <w:rsid w:val="00260CA5"/>
    <w:rsid w:val="00261F27"/>
    <w:rsid w:val="0026262B"/>
    <w:rsid w:val="00263B33"/>
    <w:rsid w:val="00266CFD"/>
    <w:rsid w:val="00270308"/>
    <w:rsid w:val="0027105D"/>
    <w:rsid w:val="00273072"/>
    <w:rsid w:val="00273E2C"/>
    <w:rsid w:val="002758D4"/>
    <w:rsid w:val="002771DE"/>
    <w:rsid w:val="002843D2"/>
    <w:rsid w:val="00287355"/>
    <w:rsid w:val="002908FB"/>
    <w:rsid w:val="00293FFD"/>
    <w:rsid w:val="00294A9B"/>
    <w:rsid w:val="002A0421"/>
    <w:rsid w:val="002A216B"/>
    <w:rsid w:val="002A3CBC"/>
    <w:rsid w:val="002B7192"/>
    <w:rsid w:val="002C05BC"/>
    <w:rsid w:val="002C0BE5"/>
    <w:rsid w:val="002C1749"/>
    <w:rsid w:val="002D0A0F"/>
    <w:rsid w:val="002D2D9C"/>
    <w:rsid w:val="002D65F0"/>
    <w:rsid w:val="002E100C"/>
    <w:rsid w:val="002E4174"/>
    <w:rsid w:val="002E6437"/>
    <w:rsid w:val="002E7878"/>
    <w:rsid w:val="002F0184"/>
    <w:rsid w:val="002F138D"/>
    <w:rsid w:val="002F27E7"/>
    <w:rsid w:val="002F3DF1"/>
    <w:rsid w:val="002F4CDE"/>
    <w:rsid w:val="002F674E"/>
    <w:rsid w:val="002F7DE2"/>
    <w:rsid w:val="003030AE"/>
    <w:rsid w:val="0031004A"/>
    <w:rsid w:val="00310308"/>
    <w:rsid w:val="00310587"/>
    <w:rsid w:val="00310D3E"/>
    <w:rsid w:val="00312D3E"/>
    <w:rsid w:val="0032152C"/>
    <w:rsid w:val="003234C0"/>
    <w:rsid w:val="003313BA"/>
    <w:rsid w:val="00336488"/>
    <w:rsid w:val="003369CA"/>
    <w:rsid w:val="00340CE6"/>
    <w:rsid w:val="00346449"/>
    <w:rsid w:val="00346F70"/>
    <w:rsid w:val="00351CB8"/>
    <w:rsid w:val="00351F8C"/>
    <w:rsid w:val="0035380C"/>
    <w:rsid w:val="00353F7B"/>
    <w:rsid w:val="003556BE"/>
    <w:rsid w:val="00362C86"/>
    <w:rsid w:val="003729B8"/>
    <w:rsid w:val="003823EA"/>
    <w:rsid w:val="0038299B"/>
    <w:rsid w:val="00384C2C"/>
    <w:rsid w:val="00385625"/>
    <w:rsid w:val="00391BCD"/>
    <w:rsid w:val="003948EF"/>
    <w:rsid w:val="003977DA"/>
    <w:rsid w:val="003B29BF"/>
    <w:rsid w:val="003B5CD2"/>
    <w:rsid w:val="003C08F4"/>
    <w:rsid w:val="003D4930"/>
    <w:rsid w:val="003E32A5"/>
    <w:rsid w:val="003E59EB"/>
    <w:rsid w:val="0040044F"/>
    <w:rsid w:val="00400C08"/>
    <w:rsid w:val="00401A31"/>
    <w:rsid w:val="0040381A"/>
    <w:rsid w:val="00415E21"/>
    <w:rsid w:val="00423410"/>
    <w:rsid w:val="004357AB"/>
    <w:rsid w:val="00444AD9"/>
    <w:rsid w:val="00445BA6"/>
    <w:rsid w:val="004461AB"/>
    <w:rsid w:val="004501F4"/>
    <w:rsid w:val="00450916"/>
    <w:rsid w:val="00453A76"/>
    <w:rsid w:val="00454FCF"/>
    <w:rsid w:val="00455CAA"/>
    <w:rsid w:val="00460407"/>
    <w:rsid w:val="0046712B"/>
    <w:rsid w:val="00471F30"/>
    <w:rsid w:val="004753B0"/>
    <w:rsid w:val="00475848"/>
    <w:rsid w:val="00477202"/>
    <w:rsid w:val="00483B35"/>
    <w:rsid w:val="0048542A"/>
    <w:rsid w:val="004A17FA"/>
    <w:rsid w:val="004A4636"/>
    <w:rsid w:val="004B06B3"/>
    <w:rsid w:val="004B47E2"/>
    <w:rsid w:val="004B71D3"/>
    <w:rsid w:val="004B7A86"/>
    <w:rsid w:val="004C44A8"/>
    <w:rsid w:val="004C541D"/>
    <w:rsid w:val="004C6E19"/>
    <w:rsid w:val="004D5E5B"/>
    <w:rsid w:val="004D73BA"/>
    <w:rsid w:val="004E101F"/>
    <w:rsid w:val="004E5E0E"/>
    <w:rsid w:val="004F03CF"/>
    <w:rsid w:val="0051388B"/>
    <w:rsid w:val="00521BFF"/>
    <w:rsid w:val="00530351"/>
    <w:rsid w:val="00530C9C"/>
    <w:rsid w:val="0053250C"/>
    <w:rsid w:val="00534519"/>
    <w:rsid w:val="00537F5B"/>
    <w:rsid w:val="0054370A"/>
    <w:rsid w:val="00552930"/>
    <w:rsid w:val="00553083"/>
    <w:rsid w:val="00556A54"/>
    <w:rsid w:val="00557B73"/>
    <w:rsid w:val="00563628"/>
    <w:rsid w:val="005640BA"/>
    <w:rsid w:val="00564E84"/>
    <w:rsid w:val="00565C04"/>
    <w:rsid w:val="005665BF"/>
    <w:rsid w:val="00566B38"/>
    <w:rsid w:val="00571475"/>
    <w:rsid w:val="005735BC"/>
    <w:rsid w:val="0057447B"/>
    <w:rsid w:val="0057480F"/>
    <w:rsid w:val="00575D6E"/>
    <w:rsid w:val="00576CB2"/>
    <w:rsid w:val="005854B5"/>
    <w:rsid w:val="00586398"/>
    <w:rsid w:val="0058724B"/>
    <w:rsid w:val="005963D3"/>
    <w:rsid w:val="005A2D95"/>
    <w:rsid w:val="005A4EF5"/>
    <w:rsid w:val="005A5115"/>
    <w:rsid w:val="005A7E93"/>
    <w:rsid w:val="005B0A1C"/>
    <w:rsid w:val="005B352F"/>
    <w:rsid w:val="005B5031"/>
    <w:rsid w:val="005B5FBC"/>
    <w:rsid w:val="005C1239"/>
    <w:rsid w:val="005C26A8"/>
    <w:rsid w:val="005C2918"/>
    <w:rsid w:val="005C590C"/>
    <w:rsid w:val="005C784F"/>
    <w:rsid w:val="005D2380"/>
    <w:rsid w:val="005D3A26"/>
    <w:rsid w:val="005D4EBF"/>
    <w:rsid w:val="005E05B9"/>
    <w:rsid w:val="005E06D8"/>
    <w:rsid w:val="005E0DA9"/>
    <w:rsid w:val="005E10D3"/>
    <w:rsid w:val="005E50A1"/>
    <w:rsid w:val="005E5CB4"/>
    <w:rsid w:val="005E7318"/>
    <w:rsid w:val="005F5184"/>
    <w:rsid w:val="005F5761"/>
    <w:rsid w:val="005F7A0E"/>
    <w:rsid w:val="0060268B"/>
    <w:rsid w:val="0060399A"/>
    <w:rsid w:val="00605C4B"/>
    <w:rsid w:val="00617E6B"/>
    <w:rsid w:val="00622D7F"/>
    <w:rsid w:val="0062744E"/>
    <w:rsid w:val="006374D9"/>
    <w:rsid w:val="00640857"/>
    <w:rsid w:val="006428A6"/>
    <w:rsid w:val="00643331"/>
    <w:rsid w:val="00646E70"/>
    <w:rsid w:val="0064796A"/>
    <w:rsid w:val="00663849"/>
    <w:rsid w:val="00666AFD"/>
    <w:rsid w:val="00670CE3"/>
    <w:rsid w:val="00671EB5"/>
    <w:rsid w:val="006720E7"/>
    <w:rsid w:val="00673928"/>
    <w:rsid w:val="0067392B"/>
    <w:rsid w:val="00675C1B"/>
    <w:rsid w:val="00676591"/>
    <w:rsid w:val="00680168"/>
    <w:rsid w:val="0068317A"/>
    <w:rsid w:val="006922B1"/>
    <w:rsid w:val="00694485"/>
    <w:rsid w:val="006A3180"/>
    <w:rsid w:val="006B000B"/>
    <w:rsid w:val="006B0762"/>
    <w:rsid w:val="006B34F1"/>
    <w:rsid w:val="006C3916"/>
    <w:rsid w:val="006C673E"/>
    <w:rsid w:val="006D2CE1"/>
    <w:rsid w:val="006E1DC8"/>
    <w:rsid w:val="006E4636"/>
    <w:rsid w:val="006E5997"/>
    <w:rsid w:val="006F0098"/>
    <w:rsid w:val="006F59EC"/>
    <w:rsid w:val="007029DF"/>
    <w:rsid w:val="00707F21"/>
    <w:rsid w:val="007142A6"/>
    <w:rsid w:val="0071598D"/>
    <w:rsid w:val="00722C90"/>
    <w:rsid w:val="00723BA6"/>
    <w:rsid w:val="00731F3F"/>
    <w:rsid w:val="00740D52"/>
    <w:rsid w:val="00753B75"/>
    <w:rsid w:val="007563F4"/>
    <w:rsid w:val="007643EE"/>
    <w:rsid w:val="00765E79"/>
    <w:rsid w:val="00765F75"/>
    <w:rsid w:val="00766EDD"/>
    <w:rsid w:val="00767717"/>
    <w:rsid w:val="00767AB1"/>
    <w:rsid w:val="00770E9E"/>
    <w:rsid w:val="007744DC"/>
    <w:rsid w:val="007763BD"/>
    <w:rsid w:val="0078293A"/>
    <w:rsid w:val="00784B4B"/>
    <w:rsid w:val="007871BE"/>
    <w:rsid w:val="00787BA2"/>
    <w:rsid w:val="0079266C"/>
    <w:rsid w:val="00797024"/>
    <w:rsid w:val="007A2D27"/>
    <w:rsid w:val="007A4158"/>
    <w:rsid w:val="007A48B3"/>
    <w:rsid w:val="007A4ED6"/>
    <w:rsid w:val="007B08A2"/>
    <w:rsid w:val="007B2BEC"/>
    <w:rsid w:val="007C2AB2"/>
    <w:rsid w:val="007C543D"/>
    <w:rsid w:val="007C6004"/>
    <w:rsid w:val="007D2AC3"/>
    <w:rsid w:val="007F019C"/>
    <w:rsid w:val="007F3632"/>
    <w:rsid w:val="007F5263"/>
    <w:rsid w:val="007F7838"/>
    <w:rsid w:val="007F788D"/>
    <w:rsid w:val="00804746"/>
    <w:rsid w:val="00804F69"/>
    <w:rsid w:val="00807149"/>
    <w:rsid w:val="00810626"/>
    <w:rsid w:val="008143BA"/>
    <w:rsid w:val="00817A6A"/>
    <w:rsid w:val="008221CE"/>
    <w:rsid w:val="00831AD4"/>
    <w:rsid w:val="00833005"/>
    <w:rsid w:val="0083726D"/>
    <w:rsid w:val="00843008"/>
    <w:rsid w:val="008474A1"/>
    <w:rsid w:val="008474BF"/>
    <w:rsid w:val="008479A4"/>
    <w:rsid w:val="008525D3"/>
    <w:rsid w:val="008626CD"/>
    <w:rsid w:val="00864415"/>
    <w:rsid w:val="0086697D"/>
    <w:rsid w:val="008777D3"/>
    <w:rsid w:val="0088005D"/>
    <w:rsid w:val="008810D8"/>
    <w:rsid w:val="00883A11"/>
    <w:rsid w:val="00884237"/>
    <w:rsid w:val="008858E9"/>
    <w:rsid w:val="00885E9D"/>
    <w:rsid w:val="008876DF"/>
    <w:rsid w:val="008910CD"/>
    <w:rsid w:val="00893D08"/>
    <w:rsid w:val="00896D0C"/>
    <w:rsid w:val="008A3D11"/>
    <w:rsid w:val="008B34D2"/>
    <w:rsid w:val="008B4C2F"/>
    <w:rsid w:val="008B5DE9"/>
    <w:rsid w:val="008C00A6"/>
    <w:rsid w:val="008C2AA9"/>
    <w:rsid w:val="008C43BF"/>
    <w:rsid w:val="008D2EFA"/>
    <w:rsid w:val="008D5EF6"/>
    <w:rsid w:val="008D7BA1"/>
    <w:rsid w:val="008E03F2"/>
    <w:rsid w:val="008E0641"/>
    <w:rsid w:val="008E40B7"/>
    <w:rsid w:val="008E5C53"/>
    <w:rsid w:val="008F2308"/>
    <w:rsid w:val="008F3B1E"/>
    <w:rsid w:val="008F46F9"/>
    <w:rsid w:val="008F5E07"/>
    <w:rsid w:val="008F7356"/>
    <w:rsid w:val="0090259C"/>
    <w:rsid w:val="00903288"/>
    <w:rsid w:val="00904D37"/>
    <w:rsid w:val="00905B5C"/>
    <w:rsid w:val="00906AF3"/>
    <w:rsid w:val="00914DBB"/>
    <w:rsid w:val="00916946"/>
    <w:rsid w:val="00917156"/>
    <w:rsid w:val="009208E8"/>
    <w:rsid w:val="00925613"/>
    <w:rsid w:val="00925D23"/>
    <w:rsid w:val="00937432"/>
    <w:rsid w:val="0094464C"/>
    <w:rsid w:val="00944831"/>
    <w:rsid w:val="00960D4B"/>
    <w:rsid w:val="00964DFF"/>
    <w:rsid w:val="00970274"/>
    <w:rsid w:val="00980B25"/>
    <w:rsid w:val="009810E7"/>
    <w:rsid w:val="009826D0"/>
    <w:rsid w:val="00982BEF"/>
    <w:rsid w:val="009849BE"/>
    <w:rsid w:val="00994BF7"/>
    <w:rsid w:val="0099752E"/>
    <w:rsid w:val="00997964"/>
    <w:rsid w:val="009A30DA"/>
    <w:rsid w:val="009A3D20"/>
    <w:rsid w:val="009B2CFE"/>
    <w:rsid w:val="009B4A50"/>
    <w:rsid w:val="009B6651"/>
    <w:rsid w:val="009B681E"/>
    <w:rsid w:val="009B6C81"/>
    <w:rsid w:val="009B6FCA"/>
    <w:rsid w:val="009C7B03"/>
    <w:rsid w:val="009D20D8"/>
    <w:rsid w:val="009E33D8"/>
    <w:rsid w:val="009E366E"/>
    <w:rsid w:val="009E3CC5"/>
    <w:rsid w:val="009F16CB"/>
    <w:rsid w:val="009F28CB"/>
    <w:rsid w:val="00A049D0"/>
    <w:rsid w:val="00A06333"/>
    <w:rsid w:val="00A0723F"/>
    <w:rsid w:val="00A103A9"/>
    <w:rsid w:val="00A11FB3"/>
    <w:rsid w:val="00A12F94"/>
    <w:rsid w:val="00A13A45"/>
    <w:rsid w:val="00A13F31"/>
    <w:rsid w:val="00A25ED1"/>
    <w:rsid w:val="00A260FF"/>
    <w:rsid w:val="00A30BF0"/>
    <w:rsid w:val="00A352B3"/>
    <w:rsid w:val="00A436D8"/>
    <w:rsid w:val="00A4635E"/>
    <w:rsid w:val="00A47FB3"/>
    <w:rsid w:val="00A61B1C"/>
    <w:rsid w:val="00A708DA"/>
    <w:rsid w:val="00A87003"/>
    <w:rsid w:val="00AB1138"/>
    <w:rsid w:val="00AB1ED3"/>
    <w:rsid w:val="00AB2141"/>
    <w:rsid w:val="00AB59BE"/>
    <w:rsid w:val="00AB6B50"/>
    <w:rsid w:val="00AC7E91"/>
    <w:rsid w:val="00AD1327"/>
    <w:rsid w:val="00AD275C"/>
    <w:rsid w:val="00AD27C9"/>
    <w:rsid w:val="00AD35CB"/>
    <w:rsid w:val="00AF1C2E"/>
    <w:rsid w:val="00AF3AAF"/>
    <w:rsid w:val="00AF5F70"/>
    <w:rsid w:val="00AF7B30"/>
    <w:rsid w:val="00B0168F"/>
    <w:rsid w:val="00B025E8"/>
    <w:rsid w:val="00B0498D"/>
    <w:rsid w:val="00B055FC"/>
    <w:rsid w:val="00B113B9"/>
    <w:rsid w:val="00B1199E"/>
    <w:rsid w:val="00B270D8"/>
    <w:rsid w:val="00B333A0"/>
    <w:rsid w:val="00B4077C"/>
    <w:rsid w:val="00B42473"/>
    <w:rsid w:val="00B5121A"/>
    <w:rsid w:val="00B51999"/>
    <w:rsid w:val="00B52C73"/>
    <w:rsid w:val="00B57801"/>
    <w:rsid w:val="00B609F4"/>
    <w:rsid w:val="00B6130A"/>
    <w:rsid w:val="00B641DD"/>
    <w:rsid w:val="00B70B7D"/>
    <w:rsid w:val="00B71037"/>
    <w:rsid w:val="00B72E4C"/>
    <w:rsid w:val="00B74DDD"/>
    <w:rsid w:val="00B77223"/>
    <w:rsid w:val="00B84C68"/>
    <w:rsid w:val="00B9052C"/>
    <w:rsid w:val="00B91904"/>
    <w:rsid w:val="00B93974"/>
    <w:rsid w:val="00BA214F"/>
    <w:rsid w:val="00BB088D"/>
    <w:rsid w:val="00BB0E2D"/>
    <w:rsid w:val="00BB118A"/>
    <w:rsid w:val="00BB37A2"/>
    <w:rsid w:val="00BB4BD0"/>
    <w:rsid w:val="00BC01D5"/>
    <w:rsid w:val="00BC0A8B"/>
    <w:rsid w:val="00BC0FB9"/>
    <w:rsid w:val="00BC7476"/>
    <w:rsid w:val="00BD39CE"/>
    <w:rsid w:val="00BD4F40"/>
    <w:rsid w:val="00BE410A"/>
    <w:rsid w:val="00BE44F7"/>
    <w:rsid w:val="00BF1D30"/>
    <w:rsid w:val="00BF31B8"/>
    <w:rsid w:val="00BF645B"/>
    <w:rsid w:val="00BF69DD"/>
    <w:rsid w:val="00C07DCA"/>
    <w:rsid w:val="00C115F9"/>
    <w:rsid w:val="00C15E81"/>
    <w:rsid w:val="00C16A3B"/>
    <w:rsid w:val="00C27B78"/>
    <w:rsid w:val="00C3111E"/>
    <w:rsid w:val="00C37BD0"/>
    <w:rsid w:val="00C4203A"/>
    <w:rsid w:val="00C45571"/>
    <w:rsid w:val="00C50BEF"/>
    <w:rsid w:val="00C577A5"/>
    <w:rsid w:val="00C60EAF"/>
    <w:rsid w:val="00C62BF4"/>
    <w:rsid w:val="00C62C70"/>
    <w:rsid w:val="00C66E58"/>
    <w:rsid w:val="00C70E4D"/>
    <w:rsid w:val="00C72214"/>
    <w:rsid w:val="00C73C81"/>
    <w:rsid w:val="00C745B1"/>
    <w:rsid w:val="00C76314"/>
    <w:rsid w:val="00C831DE"/>
    <w:rsid w:val="00C85091"/>
    <w:rsid w:val="00C86842"/>
    <w:rsid w:val="00C91E34"/>
    <w:rsid w:val="00C955A8"/>
    <w:rsid w:val="00C95BE5"/>
    <w:rsid w:val="00CA0172"/>
    <w:rsid w:val="00CA27DC"/>
    <w:rsid w:val="00CB0589"/>
    <w:rsid w:val="00CB29AB"/>
    <w:rsid w:val="00CB3810"/>
    <w:rsid w:val="00CB5F81"/>
    <w:rsid w:val="00CC1A3E"/>
    <w:rsid w:val="00CC284C"/>
    <w:rsid w:val="00CC37F3"/>
    <w:rsid w:val="00CC59C9"/>
    <w:rsid w:val="00CC72D8"/>
    <w:rsid w:val="00CD14B7"/>
    <w:rsid w:val="00CD4333"/>
    <w:rsid w:val="00CE3025"/>
    <w:rsid w:val="00CF0074"/>
    <w:rsid w:val="00CF3B58"/>
    <w:rsid w:val="00CF4FA0"/>
    <w:rsid w:val="00CF52C5"/>
    <w:rsid w:val="00CF647D"/>
    <w:rsid w:val="00D00FE5"/>
    <w:rsid w:val="00D01772"/>
    <w:rsid w:val="00D07BC7"/>
    <w:rsid w:val="00D108BA"/>
    <w:rsid w:val="00D115EB"/>
    <w:rsid w:val="00D14A13"/>
    <w:rsid w:val="00D22430"/>
    <w:rsid w:val="00D31AC9"/>
    <w:rsid w:val="00D32F6B"/>
    <w:rsid w:val="00D33656"/>
    <w:rsid w:val="00D34237"/>
    <w:rsid w:val="00D379BB"/>
    <w:rsid w:val="00D41F95"/>
    <w:rsid w:val="00D45D05"/>
    <w:rsid w:val="00D6456B"/>
    <w:rsid w:val="00D66443"/>
    <w:rsid w:val="00D66B9D"/>
    <w:rsid w:val="00D70828"/>
    <w:rsid w:val="00D80129"/>
    <w:rsid w:val="00D856F7"/>
    <w:rsid w:val="00D876F2"/>
    <w:rsid w:val="00D9475F"/>
    <w:rsid w:val="00DA251B"/>
    <w:rsid w:val="00DB607B"/>
    <w:rsid w:val="00DB60A6"/>
    <w:rsid w:val="00DC3BD5"/>
    <w:rsid w:val="00DC4392"/>
    <w:rsid w:val="00DC5267"/>
    <w:rsid w:val="00DC771E"/>
    <w:rsid w:val="00DD0450"/>
    <w:rsid w:val="00DD0531"/>
    <w:rsid w:val="00DD1513"/>
    <w:rsid w:val="00DD1537"/>
    <w:rsid w:val="00DD6965"/>
    <w:rsid w:val="00DE1055"/>
    <w:rsid w:val="00DE43C6"/>
    <w:rsid w:val="00DE66BF"/>
    <w:rsid w:val="00DF1CF9"/>
    <w:rsid w:val="00DF7551"/>
    <w:rsid w:val="00DF7D15"/>
    <w:rsid w:val="00E00ACA"/>
    <w:rsid w:val="00E03B27"/>
    <w:rsid w:val="00E07462"/>
    <w:rsid w:val="00E114CB"/>
    <w:rsid w:val="00E1209C"/>
    <w:rsid w:val="00E14256"/>
    <w:rsid w:val="00E16139"/>
    <w:rsid w:val="00E20C49"/>
    <w:rsid w:val="00E212C0"/>
    <w:rsid w:val="00E24E87"/>
    <w:rsid w:val="00E31358"/>
    <w:rsid w:val="00E32904"/>
    <w:rsid w:val="00E37F6F"/>
    <w:rsid w:val="00E40122"/>
    <w:rsid w:val="00E42BF5"/>
    <w:rsid w:val="00E51C1C"/>
    <w:rsid w:val="00E577C7"/>
    <w:rsid w:val="00E650CF"/>
    <w:rsid w:val="00E65182"/>
    <w:rsid w:val="00E66C9A"/>
    <w:rsid w:val="00E678AF"/>
    <w:rsid w:val="00E67E4D"/>
    <w:rsid w:val="00E71367"/>
    <w:rsid w:val="00E71643"/>
    <w:rsid w:val="00E72CE9"/>
    <w:rsid w:val="00E75DFC"/>
    <w:rsid w:val="00E8151B"/>
    <w:rsid w:val="00E86878"/>
    <w:rsid w:val="00E87A85"/>
    <w:rsid w:val="00E974C9"/>
    <w:rsid w:val="00EA495F"/>
    <w:rsid w:val="00EA776E"/>
    <w:rsid w:val="00EB040A"/>
    <w:rsid w:val="00EB2D80"/>
    <w:rsid w:val="00EB7478"/>
    <w:rsid w:val="00EB7C5F"/>
    <w:rsid w:val="00EC0A1A"/>
    <w:rsid w:val="00EC2B19"/>
    <w:rsid w:val="00EC3EE6"/>
    <w:rsid w:val="00ED0E08"/>
    <w:rsid w:val="00ED1564"/>
    <w:rsid w:val="00EE06E3"/>
    <w:rsid w:val="00EE07D5"/>
    <w:rsid w:val="00EE7C0F"/>
    <w:rsid w:val="00EF0D81"/>
    <w:rsid w:val="00EF2F55"/>
    <w:rsid w:val="00EF51E7"/>
    <w:rsid w:val="00EF5EB9"/>
    <w:rsid w:val="00EF6BC1"/>
    <w:rsid w:val="00F104BD"/>
    <w:rsid w:val="00F10A05"/>
    <w:rsid w:val="00F222FC"/>
    <w:rsid w:val="00F27079"/>
    <w:rsid w:val="00F27DD5"/>
    <w:rsid w:val="00F30418"/>
    <w:rsid w:val="00F308B0"/>
    <w:rsid w:val="00F35ECF"/>
    <w:rsid w:val="00F36729"/>
    <w:rsid w:val="00F42B06"/>
    <w:rsid w:val="00F455B3"/>
    <w:rsid w:val="00F46C20"/>
    <w:rsid w:val="00F47322"/>
    <w:rsid w:val="00F50B7A"/>
    <w:rsid w:val="00F51D42"/>
    <w:rsid w:val="00F554DA"/>
    <w:rsid w:val="00F55755"/>
    <w:rsid w:val="00F57E84"/>
    <w:rsid w:val="00F71C34"/>
    <w:rsid w:val="00F74393"/>
    <w:rsid w:val="00F75F57"/>
    <w:rsid w:val="00F76197"/>
    <w:rsid w:val="00F823FE"/>
    <w:rsid w:val="00F827B1"/>
    <w:rsid w:val="00F846C2"/>
    <w:rsid w:val="00F92465"/>
    <w:rsid w:val="00F93276"/>
    <w:rsid w:val="00F95F17"/>
    <w:rsid w:val="00F972A3"/>
    <w:rsid w:val="00FA3E46"/>
    <w:rsid w:val="00FA5BB6"/>
    <w:rsid w:val="00FA6AEB"/>
    <w:rsid w:val="00FB23AB"/>
    <w:rsid w:val="00FB3D5C"/>
    <w:rsid w:val="00FB7031"/>
    <w:rsid w:val="00FD1E5D"/>
    <w:rsid w:val="00FD6189"/>
    <w:rsid w:val="00FE471A"/>
    <w:rsid w:val="00FF0556"/>
    <w:rsid w:val="00FF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 w:type="paragraph" w:styleId="BalloonText">
    <w:name w:val="Balloon Text"/>
    <w:basedOn w:val="Normal"/>
    <w:link w:val="BalloonTextChar"/>
    <w:uiPriority w:val="99"/>
    <w:semiHidden/>
    <w:unhideWhenUsed/>
    <w:rsid w:val="002E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Gill Bruder</cp:lastModifiedBy>
  <cp:revision>23</cp:revision>
  <cp:lastPrinted>2019-04-04T15:29:00Z</cp:lastPrinted>
  <dcterms:created xsi:type="dcterms:W3CDTF">2019-04-04T08:46:00Z</dcterms:created>
  <dcterms:modified xsi:type="dcterms:W3CDTF">2019-04-05T08:55:00Z</dcterms:modified>
</cp:coreProperties>
</file>